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FFC" w:rsidRDefault="00941FFC" w:rsidP="00941FFC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FFC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проверки готовности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941FFC">
        <w:rPr>
          <w:rFonts w:ascii="Times New Roman" w:hAnsi="Times New Roman" w:cs="Times New Roman"/>
          <w:b/>
          <w:sz w:val="28"/>
          <w:szCs w:val="28"/>
        </w:rPr>
        <w:t xml:space="preserve">МБДОУ </w:t>
      </w:r>
      <w:r>
        <w:rPr>
          <w:rFonts w:ascii="Times New Roman" w:hAnsi="Times New Roman" w:cs="Times New Roman"/>
          <w:b/>
          <w:sz w:val="28"/>
          <w:szCs w:val="28"/>
        </w:rPr>
        <w:t xml:space="preserve"> ЦРР</w:t>
      </w:r>
      <w:r w:rsidR="00FA65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«Детский сад № 4 «Василек»</w:t>
      </w:r>
      <w:r w:rsidRPr="00941FFC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Pr="00941FFC">
        <w:rPr>
          <w:rFonts w:ascii="Times New Roman" w:hAnsi="Times New Roman" w:cs="Times New Roman"/>
          <w:b/>
          <w:sz w:val="28"/>
          <w:szCs w:val="28"/>
        </w:rPr>
        <w:t>к летней оздоровительной работе.</w:t>
      </w:r>
    </w:p>
    <w:p w:rsidR="00BA5B7A" w:rsidRDefault="00941FFC" w:rsidP="00BA5B7A">
      <w:pPr>
        <w:ind w:left="-709"/>
        <w:rPr>
          <w:rFonts w:ascii="Times New Roman" w:hAnsi="Times New Roman" w:cs="Times New Roman"/>
          <w:sz w:val="28"/>
          <w:szCs w:val="28"/>
        </w:rPr>
      </w:pPr>
      <w:r w:rsidRPr="00941FF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приказом от  </w:t>
      </w:r>
      <w:r w:rsidR="00FA6553">
        <w:rPr>
          <w:rFonts w:ascii="Times New Roman" w:hAnsi="Times New Roman" w:cs="Times New Roman"/>
          <w:sz w:val="28"/>
          <w:szCs w:val="28"/>
        </w:rPr>
        <w:t xml:space="preserve">30 апреля </w:t>
      </w:r>
      <w:r w:rsidRPr="00941FFC">
        <w:rPr>
          <w:rFonts w:ascii="Times New Roman" w:hAnsi="Times New Roman" w:cs="Times New Roman"/>
          <w:sz w:val="28"/>
          <w:szCs w:val="28"/>
        </w:rPr>
        <w:t xml:space="preserve"> 201</w:t>
      </w:r>
      <w:r w:rsidR="00FA6553">
        <w:rPr>
          <w:rFonts w:ascii="Times New Roman" w:hAnsi="Times New Roman" w:cs="Times New Roman"/>
          <w:sz w:val="28"/>
          <w:szCs w:val="28"/>
        </w:rPr>
        <w:t xml:space="preserve">9 года  </w:t>
      </w:r>
      <w:r w:rsidRPr="00941FFC">
        <w:rPr>
          <w:rFonts w:ascii="Times New Roman" w:hAnsi="Times New Roman" w:cs="Times New Roman"/>
          <w:sz w:val="28"/>
          <w:szCs w:val="28"/>
        </w:rPr>
        <w:t>«О готовности МБДОУ к летне-оздоровительному периоду» проверка проводилась с 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41FF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41FFC">
        <w:rPr>
          <w:rFonts w:ascii="Times New Roman" w:hAnsi="Times New Roman" w:cs="Times New Roman"/>
          <w:sz w:val="28"/>
          <w:szCs w:val="28"/>
        </w:rPr>
        <w:t>. – 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41FF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882618">
        <w:rPr>
          <w:rFonts w:ascii="Times New Roman" w:hAnsi="Times New Roman" w:cs="Times New Roman"/>
          <w:sz w:val="28"/>
          <w:szCs w:val="28"/>
        </w:rPr>
        <w:t>. 19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FFC">
        <w:rPr>
          <w:rFonts w:ascii="Times New Roman" w:hAnsi="Times New Roman" w:cs="Times New Roman"/>
          <w:sz w:val="28"/>
          <w:szCs w:val="28"/>
        </w:rPr>
        <w:t xml:space="preserve"> комиссией в составе: заведующей </w:t>
      </w:r>
      <w:r>
        <w:rPr>
          <w:rFonts w:ascii="Times New Roman" w:hAnsi="Times New Roman" w:cs="Times New Roman"/>
          <w:sz w:val="28"/>
          <w:szCs w:val="28"/>
        </w:rPr>
        <w:t>Рамазановой М.Б</w:t>
      </w:r>
      <w:r w:rsidRPr="00941FFC">
        <w:rPr>
          <w:rFonts w:ascii="Times New Roman" w:hAnsi="Times New Roman" w:cs="Times New Roman"/>
          <w:sz w:val="28"/>
          <w:szCs w:val="28"/>
        </w:rPr>
        <w:t xml:space="preserve">., старшего воспитателя </w:t>
      </w:r>
      <w:r>
        <w:rPr>
          <w:rFonts w:ascii="Times New Roman" w:hAnsi="Times New Roman" w:cs="Times New Roman"/>
          <w:sz w:val="28"/>
          <w:szCs w:val="28"/>
        </w:rPr>
        <w:t>Бабаевой Р.В</w:t>
      </w:r>
      <w:r w:rsidRPr="00941FFC">
        <w:rPr>
          <w:rFonts w:ascii="Times New Roman" w:hAnsi="Times New Roman" w:cs="Times New Roman"/>
          <w:sz w:val="28"/>
          <w:szCs w:val="28"/>
        </w:rPr>
        <w:t xml:space="preserve">., зам. зав. по АХЧ </w:t>
      </w:r>
      <w:r>
        <w:rPr>
          <w:rFonts w:ascii="Times New Roman" w:hAnsi="Times New Roman" w:cs="Times New Roman"/>
          <w:sz w:val="28"/>
          <w:szCs w:val="28"/>
        </w:rPr>
        <w:t>Магомедовой Р.М</w:t>
      </w:r>
      <w:r w:rsidRPr="00941FFC">
        <w:rPr>
          <w:rFonts w:ascii="Times New Roman" w:hAnsi="Times New Roman" w:cs="Times New Roman"/>
          <w:sz w:val="28"/>
          <w:szCs w:val="28"/>
        </w:rPr>
        <w:t xml:space="preserve">..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941FFC">
        <w:rPr>
          <w:rFonts w:ascii="Times New Roman" w:hAnsi="Times New Roman" w:cs="Times New Roman"/>
          <w:sz w:val="28"/>
          <w:szCs w:val="28"/>
        </w:rPr>
        <w:t xml:space="preserve">По результатам проверки комиссией установлено следующее: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941FFC">
        <w:rPr>
          <w:rFonts w:ascii="Times New Roman" w:hAnsi="Times New Roman" w:cs="Times New Roman"/>
          <w:sz w:val="28"/>
          <w:szCs w:val="28"/>
        </w:rPr>
        <w:t xml:space="preserve">В ДОУ имеется перечень инструкций к летней оздоровительной работе: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941FFC">
        <w:rPr>
          <w:rFonts w:ascii="Times New Roman" w:hAnsi="Times New Roman" w:cs="Times New Roman"/>
          <w:sz w:val="28"/>
          <w:szCs w:val="28"/>
        </w:rPr>
        <w:t xml:space="preserve">- Инструкция пребывания, охране жизни и здоровья детей во время пребывания в детском саду.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941FFC">
        <w:rPr>
          <w:rFonts w:ascii="Times New Roman" w:hAnsi="Times New Roman" w:cs="Times New Roman"/>
          <w:sz w:val="28"/>
          <w:szCs w:val="28"/>
        </w:rPr>
        <w:t xml:space="preserve">Инструкция по охране труда по оказанию первой помощи пострадавшему. Инструктаж со всеми работниками запланирован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FFC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41FFC">
        <w:rPr>
          <w:rFonts w:ascii="Times New Roman" w:hAnsi="Times New Roman" w:cs="Times New Roman"/>
          <w:sz w:val="28"/>
          <w:szCs w:val="28"/>
        </w:rPr>
        <w:t>.06.1</w:t>
      </w:r>
      <w:r>
        <w:rPr>
          <w:rFonts w:ascii="Times New Roman" w:hAnsi="Times New Roman" w:cs="Times New Roman"/>
          <w:sz w:val="28"/>
          <w:szCs w:val="28"/>
        </w:rPr>
        <w:t xml:space="preserve">9 г.                                                   </w:t>
      </w:r>
      <w:r w:rsidRPr="00941FFC">
        <w:rPr>
          <w:rFonts w:ascii="Times New Roman" w:hAnsi="Times New Roman" w:cs="Times New Roman"/>
          <w:sz w:val="28"/>
          <w:szCs w:val="28"/>
        </w:rPr>
        <w:t xml:space="preserve"> Для проведения физкультурно - оздоровительной работы в летний период в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941FFC">
        <w:rPr>
          <w:rFonts w:ascii="Times New Roman" w:hAnsi="Times New Roman" w:cs="Times New Roman"/>
          <w:sz w:val="28"/>
          <w:szCs w:val="28"/>
        </w:rPr>
        <w:t>ДОУ имеется спортивное оборудование в</w:t>
      </w:r>
      <w:r>
        <w:rPr>
          <w:rFonts w:ascii="Times New Roman" w:hAnsi="Times New Roman" w:cs="Times New Roman"/>
          <w:sz w:val="28"/>
          <w:szCs w:val="28"/>
        </w:rPr>
        <w:t xml:space="preserve"> физкультурном зале, в физкультурных уголках групп  соответствует норме. Имеются </w:t>
      </w:r>
      <w:r w:rsidRPr="00941FFC">
        <w:rPr>
          <w:rFonts w:ascii="Times New Roman" w:hAnsi="Times New Roman" w:cs="Times New Roman"/>
          <w:sz w:val="28"/>
          <w:szCs w:val="28"/>
        </w:rPr>
        <w:t xml:space="preserve"> спортивное оборудование для двигательной активности детей. </w:t>
      </w:r>
      <w:r>
        <w:rPr>
          <w:rFonts w:ascii="Times New Roman" w:hAnsi="Times New Roman" w:cs="Times New Roman"/>
          <w:sz w:val="28"/>
          <w:szCs w:val="28"/>
        </w:rPr>
        <w:t xml:space="preserve">В виду того, что в МБДОУ отсутствует территория в маленьком дворике имеется игровое оборудование: качеля, качалка, </w:t>
      </w:r>
      <w:r w:rsidRPr="00941FFC">
        <w:rPr>
          <w:rFonts w:ascii="Times New Roman" w:hAnsi="Times New Roman" w:cs="Times New Roman"/>
          <w:sz w:val="28"/>
          <w:szCs w:val="28"/>
        </w:rPr>
        <w:t>игр</w:t>
      </w:r>
      <w:r w:rsidR="00BA5B7A">
        <w:rPr>
          <w:rFonts w:ascii="Times New Roman" w:hAnsi="Times New Roman" w:cs="Times New Roman"/>
          <w:sz w:val="28"/>
          <w:szCs w:val="28"/>
        </w:rPr>
        <w:t>овые формы (домик, скамейка, стол</w:t>
      </w:r>
      <w:r w:rsidRPr="00941FFC">
        <w:rPr>
          <w:rFonts w:ascii="Times New Roman" w:hAnsi="Times New Roman" w:cs="Times New Roman"/>
          <w:sz w:val="28"/>
          <w:szCs w:val="28"/>
        </w:rPr>
        <w:t xml:space="preserve">, оборудование для перелезания; выносные пособия и атрибуты для музыкально - игровой, физкультурно - двигательной, опытно – экспериментальной и продуктивной деятельности). </w:t>
      </w:r>
      <w:r w:rsidR="00BA5B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941FFC">
        <w:rPr>
          <w:rFonts w:ascii="Times New Roman" w:hAnsi="Times New Roman" w:cs="Times New Roman"/>
          <w:sz w:val="28"/>
          <w:szCs w:val="28"/>
        </w:rPr>
        <w:t>Оздоровительная работа с детьми в летний период является составной частью системы профилактических, закаливающих, оздоровительных и воспитательных мероприятий в дошкольном учреждении. В подготовительный период со всеми педагогами МБДОУ были рассмотрены вопросы организационно-методической работы с детьми. Накануне летнего периода во всех группах были проведены родительские собрания. Воспитатели групп познакомили родителей с организацией летнего отдыха детей. В родительских информационных уголках групп размещены консультации, рекомендации, памятки, советы по организации совместного отдыха взрослых членов семьи и детей. Во всех возрастных группах имеется в достаточном количестве выносной материал для проведения различных видов деятель</w:t>
      </w:r>
      <w:r w:rsidR="00BA5B7A">
        <w:rPr>
          <w:rFonts w:ascii="Times New Roman" w:hAnsi="Times New Roman" w:cs="Times New Roman"/>
          <w:sz w:val="28"/>
          <w:szCs w:val="28"/>
        </w:rPr>
        <w:t>ности. В туалетных комнатах  имеются тазы</w:t>
      </w:r>
      <w:r w:rsidRPr="00941FFC">
        <w:rPr>
          <w:rFonts w:ascii="Times New Roman" w:hAnsi="Times New Roman" w:cs="Times New Roman"/>
          <w:sz w:val="28"/>
          <w:szCs w:val="28"/>
        </w:rPr>
        <w:t xml:space="preserve"> для проведения водных закаливающих процедур, во всех группах имеется термометр для измерения температуры воды. Во всех возрастных группах имеется оборудование для водно-питьевого режима, оборудование для мытья игрушек. Всеми воспитателями ежедневно заполняются листы </w:t>
      </w:r>
      <w:r w:rsidR="00BA5B7A">
        <w:rPr>
          <w:rFonts w:ascii="Times New Roman" w:hAnsi="Times New Roman" w:cs="Times New Roman"/>
          <w:sz w:val="28"/>
          <w:szCs w:val="28"/>
        </w:rPr>
        <w:t>здоровья</w:t>
      </w:r>
      <w:r w:rsidRPr="00941F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6734" w:rsidRDefault="00941FFC" w:rsidP="00BA5B7A">
      <w:pPr>
        <w:ind w:left="-709"/>
        <w:rPr>
          <w:rFonts w:ascii="Times New Roman" w:hAnsi="Times New Roman" w:cs="Times New Roman"/>
          <w:sz w:val="28"/>
          <w:szCs w:val="28"/>
        </w:rPr>
      </w:pPr>
      <w:r w:rsidRPr="00941FFC">
        <w:rPr>
          <w:rFonts w:ascii="Times New Roman" w:hAnsi="Times New Roman" w:cs="Times New Roman"/>
          <w:sz w:val="28"/>
          <w:szCs w:val="28"/>
        </w:rPr>
        <w:t xml:space="preserve">В МБДОУ </w:t>
      </w:r>
      <w:r w:rsidR="00BA5B7A">
        <w:rPr>
          <w:rFonts w:ascii="Times New Roman" w:hAnsi="Times New Roman" w:cs="Times New Roman"/>
          <w:sz w:val="28"/>
          <w:szCs w:val="28"/>
        </w:rPr>
        <w:t xml:space="preserve">ЦРР </w:t>
      </w:r>
      <w:r w:rsidRPr="00941FFC">
        <w:rPr>
          <w:rFonts w:ascii="Times New Roman" w:hAnsi="Times New Roman" w:cs="Times New Roman"/>
          <w:sz w:val="28"/>
          <w:szCs w:val="28"/>
        </w:rPr>
        <w:t>«Детский сад</w:t>
      </w:r>
      <w:r w:rsidR="00BA5B7A">
        <w:rPr>
          <w:rFonts w:ascii="Times New Roman" w:hAnsi="Times New Roman" w:cs="Times New Roman"/>
          <w:sz w:val="28"/>
          <w:szCs w:val="28"/>
        </w:rPr>
        <w:t xml:space="preserve"> № 4 «Василек»</w:t>
      </w:r>
      <w:r w:rsidRPr="00941FFC">
        <w:rPr>
          <w:rFonts w:ascii="Times New Roman" w:hAnsi="Times New Roman" w:cs="Times New Roman"/>
          <w:sz w:val="28"/>
          <w:szCs w:val="28"/>
        </w:rPr>
        <w:t>» разработан и утвер</w:t>
      </w:r>
      <w:r w:rsidR="00BA5B7A">
        <w:rPr>
          <w:rFonts w:ascii="Times New Roman" w:hAnsi="Times New Roman" w:cs="Times New Roman"/>
          <w:sz w:val="28"/>
          <w:szCs w:val="28"/>
        </w:rPr>
        <w:t>жден на педагогическом совете №2</w:t>
      </w:r>
      <w:r w:rsidRPr="00941FFC">
        <w:rPr>
          <w:rFonts w:ascii="Times New Roman" w:hAnsi="Times New Roman" w:cs="Times New Roman"/>
          <w:sz w:val="28"/>
          <w:szCs w:val="28"/>
        </w:rPr>
        <w:t xml:space="preserve"> план летней оздоровительной работы, в котором сформулированы цели задачи летней оздоровительной работы. </w:t>
      </w:r>
      <w:r w:rsidR="00BA5B7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41FFC">
        <w:rPr>
          <w:rFonts w:ascii="Times New Roman" w:hAnsi="Times New Roman" w:cs="Times New Roman"/>
          <w:sz w:val="28"/>
          <w:szCs w:val="28"/>
        </w:rPr>
        <w:t xml:space="preserve">Цель: создание максимально эффективных условий по охране и укреплению </w:t>
      </w:r>
      <w:r w:rsidRPr="00941FFC">
        <w:rPr>
          <w:rFonts w:ascii="Times New Roman" w:hAnsi="Times New Roman" w:cs="Times New Roman"/>
          <w:sz w:val="28"/>
          <w:szCs w:val="28"/>
        </w:rPr>
        <w:lastRenderedPageBreak/>
        <w:t xml:space="preserve">здоровья, предупреждению заболеваемости и травматизма детей, обеспечению оптимальной двигательной активности, эмоциональному, личностному, познавательному развитию дошкольников в летний период, использование эффективных форм и методов для сохранения и укрепления физического и психического здоровья детей в совместных мероприятиях с родителями. </w:t>
      </w:r>
      <w:r w:rsidR="00BA5B7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41FFC">
        <w:rPr>
          <w:rFonts w:ascii="Times New Roman" w:hAnsi="Times New Roman" w:cs="Times New Roman"/>
          <w:sz w:val="28"/>
          <w:szCs w:val="28"/>
        </w:rPr>
        <w:t xml:space="preserve">Задачи: Реализация системы мероприятий, направленных на оздоровление и физическое развитие детей за счет широкого использования природных факторов: воздуха, солнца, воды;  </w:t>
      </w:r>
      <w:r w:rsidR="00D267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941FFC">
        <w:rPr>
          <w:rFonts w:ascii="Times New Roman" w:hAnsi="Times New Roman" w:cs="Times New Roman"/>
          <w:sz w:val="28"/>
          <w:szCs w:val="28"/>
        </w:rPr>
        <w:t>формирование привычки к здоровому образу жизни и развитию познавательного</w:t>
      </w:r>
      <w:r w:rsidRPr="00941FFC">
        <w:rPr>
          <w:rFonts w:ascii="Times New Roman" w:hAnsi="Times New Roman" w:cs="Times New Roman"/>
          <w:sz w:val="28"/>
          <w:szCs w:val="28"/>
        </w:rPr>
        <w:sym w:font="Symbol" w:char="F02D"/>
      </w:r>
      <w:r w:rsidRPr="00941FFC">
        <w:rPr>
          <w:rFonts w:ascii="Times New Roman" w:hAnsi="Times New Roman" w:cs="Times New Roman"/>
          <w:sz w:val="28"/>
          <w:szCs w:val="28"/>
        </w:rPr>
        <w:t xml:space="preserve"> интереса;  </w:t>
      </w:r>
      <w:r w:rsidR="00BA5B7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2673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BA5B7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941FFC">
        <w:rPr>
          <w:rFonts w:ascii="Times New Roman" w:hAnsi="Times New Roman" w:cs="Times New Roman"/>
          <w:sz w:val="28"/>
          <w:szCs w:val="28"/>
        </w:rPr>
        <w:t>формирование навыков безопасного поведения;</w:t>
      </w:r>
      <w:r w:rsidR="00BA5B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941FFC">
        <w:rPr>
          <w:rFonts w:ascii="Times New Roman" w:hAnsi="Times New Roman" w:cs="Times New Roman"/>
          <w:sz w:val="28"/>
          <w:szCs w:val="28"/>
        </w:rPr>
        <w:sym w:font="Symbol" w:char="F02D"/>
      </w:r>
      <w:r w:rsidRPr="00941FFC">
        <w:rPr>
          <w:rFonts w:ascii="Times New Roman" w:hAnsi="Times New Roman" w:cs="Times New Roman"/>
          <w:sz w:val="28"/>
          <w:szCs w:val="28"/>
        </w:rPr>
        <w:t xml:space="preserve">  использование природно – предметной среды для следующих видов деятельности:</w:t>
      </w:r>
      <w:r w:rsidR="00BA5B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941FFC">
        <w:rPr>
          <w:rFonts w:ascii="Times New Roman" w:hAnsi="Times New Roman" w:cs="Times New Roman"/>
          <w:sz w:val="28"/>
          <w:szCs w:val="28"/>
        </w:rPr>
        <w:sym w:font="Symbol" w:char="F02D"/>
      </w:r>
      <w:r w:rsidRPr="00941FFC">
        <w:rPr>
          <w:rFonts w:ascii="Times New Roman" w:hAnsi="Times New Roman" w:cs="Times New Roman"/>
          <w:sz w:val="28"/>
          <w:szCs w:val="28"/>
        </w:rPr>
        <w:t xml:space="preserve"> организация тру</w:t>
      </w:r>
      <w:r w:rsidR="00BA5B7A">
        <w:rPr>
          <w:rFonts w:ascii="Times New Roman" w:hAnsi="Times New Roman" w:cs="Times New Roman"/>
          <w:sz w:val="28"/>
          <w:szCs w:val="28"/>
        </w:rPr>
        <w:t>да в природе (цветник</w:t>
      </w:r>
      <w:r w:rsidRPr="00941FFC">
        <w:rPr>
          <w:rFonts w:ascii="Times New Roman" w:hAnsi="Times New Roman" w:cs="Times New Roman"/>
          <w:sz w:val="28"/>
          <w:szCs w:val="28"/>
        </w:rPr>
        <w:t xml:space="preserve">), организация познавательной деятельности, организация различных видов игр, организация различных видов двигательной активности, наблюдений, опытно – экспериментальной и исследовательской деятельности, организация продуктивных видов деятельности;  </w:t>
      </w:r>
      <w:r w:rsidR="00BA5B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941FFC">
        <w:rPr>
          <w:rFonts w:ascii="Times New Roman" w:hAnsi="Times New Roman" w:cs="Times New Roman"/>
          <w:sz w:val="28"/>
          <w:szCs w:val="28"/>
        </w:rPr>
        <w:t>осуществление педагогического и санитарного просвещения родителей по вопросам</w:t>
      </w:r>
      <w:r w:rsidRPr="00941FFC">
        <w:rPr>
          <w:rFonts w:ascii="Times New Roman" w:hAnsi="Times New Roman" w:cs="Times New Roman"/>
          <w:sz w:val="28"/>
          <w:szCs w:val="28"/>
        </w:rPr>
        <w:sym w:font="Symbol" w:char="F02D"/>
      </w:r>
      <w:r w:rsidRPr="00941FFC">
        <w:rPr>
          <w:rFonts w:ascii="Times New Roman" w:hAnsi="Times New Roman" w:cs="Times New Roman"/>
          <w:sz w:val="28"/>
          <w:szCs w:val="28"/>
        </w:rPr>
        <w:t xml:space="preserve"> воспитания и оздоровления, вовлечение в совместные мероприятия с детьми в летний период. </w:t>
      </w:r>
      <w:r w:rsidR="00BA5B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941FFC">
        <w:rPr>
          <w:rFonts w:ascii="Times New Roman" w:hAnsi="Times New Roman" w:cs="Times New Roman"/>
          <w:sz w:val="28"/>
          <w:szCs w:val="28"/>
        </w:rPr>
        <w:t>Воспитателями гр</w:t>
      </w:r>
      <w:r w:rsidR="00D26734">
        <w:rPr>
          <w:rFonts w:ascii="Times New Roman" w:hAnsi="Times New Roman" w:cs="Times New Roman"/>
          <w:sz w:val="28"/>
          <w:szCs w:val="28"/>
        </w:rPr>
        <w:t xml:space="preserve">упп разработаны летние проекты, в которых каждая неделя имеет свое название, составлены комплексы упражнений медленного пробуждения, альбомы по закаливанию в соответствии с возрастом детей, подобран музыкальный репертуар для подготовки ко сну.  В каждой группе массажные дорожки.                                                                             </w:t>
      </w:r>
      <w:r w:rsidRPr="00941FFC">
        <w:rPr>
          <w:rFonts w:ascii="Times New Roman" w:hAnsi="Times New Roman" w:cs="Times New Roman"/>
          <w:sz w:val="28"/>
          <w:szCs w:val="28"/>
        </w:rPr>
        <w:t>Готовность методического кабинета к осуществлению воспитательно</w:t>
      </w:r>
      <w:r w:rsidR="00BA5B7A">
        <w:rPr>
          <w:rFonts w:ascii="Times New Roman" w:hAnsi="Times New Roman" w:cs="Times New Roman"/>
          <w:sz w:val="28"/>
          <w:szCs w:val="28"/>
        </w:rPr>
        <w:t>-</w:t>
      </w:r>
      <w:r w:rsidRPr="00941FFC">
        <w:rPr>
          <w:rFonts w:ascii="Times New Roman" w:hAnsi="Times New Roman" w:cs="Times New Roman"/>
          <w:sz w:val="28"/>
          <w:szCs w:val="28"/>
        </w:rPr>
        <w:t xml:space="preserve">образовательной работы летом: </w:t>
      </w:r>
      <w:r w:rsidR="00BA5B7A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267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BA5B7A">
        <w:rPr>
          <w:rFonts w:ascii="Times New Roman" w:hAnsi="Times New Roman" w:cs="Times New Roman"/>
          <w:sz w:val="28"/>
          <w:szCs w:val="28"/>
        </w:rPr>
        <w:t xml:space="preserve">     </w:t>
      </w:r>
      <w:r w:rsidRPr="00941FFC">
        <w:rPr>
          <w:rFonts w:ascii="Times New Roman" w:hAnsi="Times New Roman" w:cs="Times New Roman"/>
          <w:sz w:val="28"/>
          <w:szCs w:val="28"/>
        </w:rPr>
        <w:t xml:space="preserve">- наличие методической литературы по всем направлениям развития ребенка </w:t>
      </w:r>
      <w:r w:rsidR="00BA5B7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41FFC">
        <w:rPr>
          <w:rFonts w:ascii="Times New Roman" w:hAnsi="Times New Roman" w:cs="Times New Roman"/>
          <w:sz w:val="28"/>
          <w:szCs w:val="28"/>
        </w:rPr>
        <w:t>- наличие картотек, методических разработок, конспектов и сценариев мероприятий, консультативного материала, памяток и др.;</w:t>
      </w:r>
      <w:r w:rsidR="00BA5B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941FFC">
        <w:rPr>
          <w:rFonts w:ascii="Times New Roman" w:hAnsi="Times New Roman" w:cs="Times New Roman"/>
          <w:sz w:val="28"/>
          <w:szCs w:val="28"/>
        </w:rPr>
        <w:t xml:space="preserve"> - наличие дидактического материала д</w:t>
      </w:r>
      <w:r w:rsidR="00BA5B7A">
        <w:rPr>
          <w:rFonts w:ascii="Times New Roman" w:hAnsi="Times New Roman" w:cs="Times New Roman"/>
          <w:sz w:val="28"/>
          <w:szCs w:val="28"/>
        </w:rPr>
        <w:t>ля конструктивной деятельности – конструкторы Томики</w:t>
      </w:r>
      <w:r w:rsidRPr="00941FFC">
        <w:rPr>
          <w:rFonts w:ascii="Times New Roman" w:hAnsi="Times New Roman" w:cs="Times New Roman"/>
          <w:sz w:val="28"/>
          <w:szCs w:val="28"/>
        </w:rPr>
        <w:t>);</w:t>
      </w:r>
      <w:r w:rsidR="00BA5B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941FFC">
        <w:rPr>
          <w:rFonts w:ascii="Times New Roman" w:hAnsi="Times New Roman" w:cs="Times New Roman"/>
          <w:sz w:val="28"/>
          <w:szCs w:val="28"/>
        </w:rPr>
        <w:t xml:space="preserve"> - наличие мелких игрушек для обыгрывания; </w:t>
      </w:r>
      <w:r w:rsidR="00BA5B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941FFC">
        <w:rPr>
          <w:rFonts w:ascii="Times New Roman" w:hAnsi="Times New Roman" w:cs="Times New Roman"/>
          <w:sz w:val="28"/>
          <w:szCs w:val="28"/>
        </w:rPr>
        <w:t>- наличие крупных мягких игрушек для сюрпризных моментов;</w:t>
      </w:r>
      <w:r w:rsidR="00BA5B7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941FFC">
        <w:rPr>
          <w:rFonts w:ascii="Times New Roman" w:hAnsi="Times New Roman" w:cs="Times New Roman"/>
          <w:sz w:val="28"/>
          <w:szCs w:val="28"/>
        </w:rPr>
        <w:t xml:space="preserve"> - наличие тематических пособи</w:t>
      </w:r>
      <w:r w:rsidR="00BA5B7A">
        <w:rPr>
          <w:rFonts w:ascii="Times New Roman" w:hAnsi="Times New Roman" w:cs="Times New Roman"/>
          <w:sz w:val="28"/>
          <w:szCs w:val="28"/>
        </w:rPr>
        <w:t>й – картины большие и маленькие</w:t>
      </w:r>
      <w:r w:rsidRPr="00941FFC">
        <w:rPr>
          <w:rFonts w:ascii="Times New Roman" w:hAnsi="Times New Roman" w:cs="Times New Roman"/>
          <w:sz w:val="28"/>
          <w:szCs w:val="28"/>
        </w:rPr>
        <w:t xml:space="preserve">.; </w:t>
      </w:r>
      <w:r w:rsidR="00BA5B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941FFC">
        <w:rPr>
          <w:rFonts w:ascii="Times New Roman" w:hAnsi="Times New Roman" w:cs="Times New Roman"/>
          <w:sz w:val="28"/>
          <w:szCs w:val="28"/>
        </w:rPr>
        <w:t xml:space="preserve">- оформлены информационные материалы на стенде в методическом кабинете, тематическая выставка – в соответствии с задачами на лето. </w:t>
      </w:r>
      <w:r w:rsidR="00BA5B7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941FFC">
        <w:rPr>
          <w:rFonts w:ascii="Times New Roman" w:hAnsi="Times New Roman" w:cs="Times New Roman"/>
          <w:sz w:val="28"/>
          <w:szCs w:val="28"/>
        </w:rPr>
        <w:t>Наличие противопожарного оборудования</w:t>
      </w:r>
      <w:r w:rsidR="00BA5B7A">
        <w:rPr>
          <w:rFonts w:ascii="Times New Roman" w:hAnsi="Times New Roman" w:cs="Times New Roman"/>
          <w:sz w:val="28"/>
          <w:szCs w:val="28"/>
        </w:rPr>
        <w:t>,</w:t>
      </w:r>
      <w:r w:rsidRPr="00941FFC">
        <w:rPr>
          <w:rFonts w:ascii="Times New Roman" w:hAnsi="Times New Roman" w:cs="Times New Roman"/>
          <w:sz w:val="28"/>
          <w:szCs w:val="28"/>
        </w:rPr>
        <w:t xml:space="preserve"> </w:t>
      </w:r>
      <w:r w:rsidR="00BA5B7A">
        <w:rPr>
          <w:rFonts w:ascii="Times New Roman" w:hAnsi="Times New Roman" w:cs="Times New Roman"/>
          <w:sz w:val="28"/>
          <w:szCs w:val="28"/>
        </w:rPr>
        <w:t>и</w:t>
      </w:r>
      <w:r w:rsidRPr="00941FFC">
        <w:rPr>
          <w:rFonts w:ascii="Times New Roman" w:hAnsi="Times New Roman" w:cs="Times New Roman"/>
          <w:sz w:val="28"/>
          <w:szCs w:val="28"/>
        </w:rPr>
        <w:t xml:space="preserve">меются: </w:t>
      </w:r>
      <w:r w:rsidR="00BA5B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941FFC">
        <w:rPr>
          <w:rFonts w:ascii="Times New Roman" w:hAnsi="Times New Roman" w:cs="Times New Roman"/>
          <w:sz w:val="28"/>
          <w:szCs w:val="28"/>
        </w:rPr>
        <w:t>- огнету</w:t>
      </w:r>
      <w:r w:rsidR="00BA5B7A">
        <w:rPr>
          <w:rFonts w:ascii="Times New Roman" w:hAnsi="Times New Roman" w:cs="Times New Roman"/>
          <w:sz w:val="28"/>
          <w:szCs w:val="28"/>
        </w:rPr>
        <w:t>шители ,</w:t>
      </w:r>
      <w:r w:rsidRPr="00941FFC">
        <w:rPr>
          <w:rFonts w:ascii="Times New Roman" w:hAnsi="Times New Roman" w:cs="Times New Roman"/>
          <w:sz w:val="28"/>
          <w:szCs w:val="28"/>
        </w:rPr>
        <w:t xml:space="preserve"> автоматическая пожарная сигнализация, кнопка экстренного вызова полиции, план </w:t>
      </w:r>
      <w:r w:rsidR="00BA5B7A">
        <w:rPr>
          <w:rFonts w:ascii="Times New Roman" w:hAnsi="Times New Roman" w:cs="Times New Roman"/>
          <w:sz w:val="28"/>
          <w:szCs w:val="28"/>
        </w:rPr>
        <w:t>эвакуации, голосовое оповещение</w:t>
      </w:r>
      <w:r w:rsidRPr="00941FFC">
        <w:rPr>
          <w:rFonts w:ascii="Times New Roman" w:hAnsi="Times New Roman" w:cs="Times New Roman"/>
          <w:sz w:val="28"/>
          <w:szCs w:val="28"/>
        </w:rPr>
        <w:t xml:space="preserve">. </w:t>
      </w:r>
      <w:r w:rsidR="00BA5B7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941FFC">
        <w:rPr>
          <w:rFonts w:ascii="Times New Roman" w:hAnsi="Times New Roman" w:cs="Times New Roman"/>
          <w:sz w:val="28"/>
          <w:szCs w:val="28"/>
        </w:rPr>
        <w:t xml:space="preserve">Наличие и состояние: </w:t>
      </w:r>
      <w:r w:rsidR="00D267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941FFC">
        <w:rPr>
          <w:rFonts w:ascii="Times New Roman" w:hAnsi="Times New Roman" w:cs="Times New Roman"/>
          <w:sz w:val="28"/>
          <w:szCs w:val="28"/>
        </w:rPr>
        <w:t xml:space="preserve">- водоснабжение и электроснабжение находится в исправном состоянии, постоянно эксплуатируется; </w:t>
      </w:r>
      <w:r w:rsidR="00D267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941FFC">
        <w:rPr>
          <w:rFonts w:ascii="Times New Roman" w:hAnsi="Times New Roman" w:cs="Times New Roman"/>
          <w:sz w:val="28"/>
          <w:szCs w:val="28"/>
        </w:rPr>
        <w:lastRenderedPageBreak/>
        <w:t xml:space="preserve">- канализация - в рабочем состоянии. </w:t>
      </w:r>
      <w:r w:rsidR="00D267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941FFC">
        <w:rPr>
          <w:rFonts w:ascii="Times New Roman" w:hAnsi="Times New Roman" w:cs="Times New Roman"/>
          <w:sz w:val="28"/>
          <w:szCs w:val="28"/>
        </w:rPr>
        <w:t xml:space="preserve">Готовность групповых комнат и их сантехническое состояние: </w:t>
      </w:r>
      <w:r w:rsidR="00D2673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941FFC">
        <w:rPr>
          <w:rFonts w:ascii="Times New Roman" w:hAnsi="Times New Roman" w:cs="Times New Roman"/>
          <w:sz w:val="28"/>
          <w:szCs w:val="28"/>
        </w:rPr>
        <w:t xml:space="preserve">- организация питьевого режима производится через пищеблок; </w:t>
      </w:r>
      <w:r w:rsidR="00D2673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941FFC">
        <w:rPr>
          <w:rFonts w:ascii="Times New Roman" w:hAnsi="Times New Roman" w:cs="Times New Roman"/>
          <w:sz w:val="28"/>
          <w:szCs w:val="28"/>
        </w:rPr>
        <w:t xml:space="preserve">- тип освещения </w:t>
      </w:r>
      <w:r w:rsidR="00D26734">
        <w:rPr>
          <w:rFonts w:ascii="Times New Roman" w:hAnsi="Times New Roman" w:cs="Times New Roman"/>
          <w:sz w:val="28"/>
          <w:szCs w:val="28"/>
        </w:rPr>
        <w:t>МБ</w:t>
      </w:r>
      <w:r w:rsidRPr="00941FFC">
        <w:rPr>
          <w:rFonts w:ascii="Times New Roman" w:hAnsi="Times New Roman" w:cs="Times New Roman"/>
          <w:sz w:val="28"/>
          <w:szCs w:val="28"/>
        </w:rPr>
        <w:t>ДОУ: лампы накаливания;</w:t>
      </w:r>
      <w:r w:rsidR="00D267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941FFC">
        <w:rPr>
          <w:rFonts w:ascii="Times New Roman" w:hAnsi="Times New Roman" w:cs="Times New Roman"/>
          <w:sz w:val="28"/>
          <w:szCs w:val="28"/>
        </w:rPr>
        <w:t xml:space="preserve"> - мебелью МБДОУ обеспечено в полном объеме, её состояние соответствует СанПиН;</w:t>
      </w:r>
      <w:r w:rsidR="00D267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Pr="00941FFC">
        <w:rPr>
          <w:rFonts w:ascii="Times New Roman" w:hAnsi="Times New Roman" w:cs="Times New Roman"/>
          <w:sz w:val="28"/>
          <w:szCs w:val="28"/>
        </w:rPr>
        <w:t xml:space="preserve"> - постельным бельём - обеспеченно на 100% (количество - по 2 смены белья на ребёнка); </w:t>
      </w:r>
      <w:r w:rsidR="00D267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Pr="00941FFC">
        <w:rPr>
          <w:rFonts w:ascii="Times New Roman" w:hAnsi="Times New Roman" w:cs="Times New Roman"/>
          <w:sz w:val="28"/>
          <w:szCs w:val="28"/>
        </w:rPr>
        <w:t>- игрушками, дидактическим материалом и пособиями М</w:t>
      </w:r>
      <w:r w:rsidR="00D26734">
        <w:rPr>
          <w:rFonts w:ascii="Times New Roman" w:hAnsi="Times New Roman" w:cs="Times New Roman"/>
          <w:sz w:val="28"/>
          <w:szCs w:val="28"/>
        </w:rPr>
        <w:t>Б</w:t>
      </w:r>
      <w:r w:rsidRPr="00941FFC">
        <w:rPr>
          <w:rFonts w:ascii="Times New Roman" w:hAnsi="Times New Roman" w:cs="Times New Roman"/>
          <w:sz w:val="28"/>
          <w:szCs w:val="28"/>
        </w:rPr>
        <w:t xml:space="preserve">ДОУ обеспечено в полном объеме в соответствии с требованиями СанПиН; </w:t>
      </w:r>
      <w:r w:rsidR="00D267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941FFC">
        <w:rPr>
          <w:rFonts w:ascii="Times New Roman" w:hAnsi="Times New Roman" w:cs="Times New Roman"/>
          <w:sz w:val="28"/>
          <w:szCs w:val="28"/>
        </w:rPr>
        <w:t>- состояние технических средств – в рабочем состоянии;</w:t>
      </w:r>
      <w:r w:rsidR="00D267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941FFC">
        <w:rPr>
          <w:rFonts w:ascii="Times New Roman" w:hAnsi="Times New Roman" w:cs="Times New Roman"/>
          <w:sz w:val="28"/>
          <w:szCs w:val="28"/>
        </w:rPr>
        <w:t xml:space="preserve"> - санитарно-техническое состояние музыкально - физкультурного зала, спортивного инвентаря - удовлетворительное.</w:t>
      </w:r>
    </w:p>
    <w:p w:rsidR="00D26734" w:rsidRDefault="00941FFC" w:rsidP="00BA5B7A">
      <w:pPr>
        <w:ind w:left="-709"/>
        <w:rPr>
          <w:rFonts w:ascii="Times New Roman" w:hAnsi="Times New Roman" w:cs="Times New Roman"/>
          <w:sz w:val="28"/>
          <w:szCs w:val="28"/>
        </w:rPr>
      </w:pPr>
      <w:r w:rsidRPr="00941FFC">
        <w:rPr>
          <w:rFonts w:ascii="Times New Roman" w:hAnsi="Times New Roman" w:cs="Times New Roman"/>
          <w:sz w:val="28"/>
          <w:szCs w:val="28"/>
        </w:rPr>
        <w:t xml:space="preserve"> Рекомендации: </w:t>
      </w:r>
      <w:r w:rsidR="00D267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Pr="00941FFC">
        <w:rPr>
          <w:rFonts w:ascii="Times New Roman" w:hAnsi="Times New Roman" w:cs="Times New Roman"/>
          <w:sz w:val="28"/>
          <w:szCs w:val="28"/>
        </w:rPr>
        <w:t xml:space="preserve">Воспитателям всех возрастных групп: </w:t>
      </w:r>
      <w:r w:rsidR="00D267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Pr="00941FFC">
        <w:rPr>
          <w:rFonts w:ascii="Times New Roman" w:hAnsi="Times New Roman" w:cs="Times New Roman"/>
          <w:sz w:val="28"/>
          <w:szCs w:val="28"/>
        </w:rPr>
        <w:t>1. Разместить на информационных стендах информацию о режиме дня в летний период. Срок 01.06.1</w:t>
      </w:r>
      <w:r w:rsidR="00D26734">
        <w:rPr>
          <w:rFonts w:ascii="Times New Roman" w:hAnsi="Times New Roman" w:cs="Times New Roman"/>
          <w:sz w:val="28"/>
          <w:szCs w:val="28"/>
        </w:rPr>
        <w:t xml:space="preserve">9 </w:t>
      </w:r>
      <w:r w:rsidRPr="00941FFC">
        <w:rPr>
          <w:rFonts w:ascii="Times New Roman" w:hAnsi="Times New Roman" w:cs="Times New Roman"/>
          <w:sz w:val="28"/>
          <w:szCs w:val="28"/>
        </w:rPr>
        <w:t xml:space="preserve">г. </w:t>
      </w:r>
      <w:r w:rsidR="00D267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Pr="00941FFC">
        <w:rPr>
          <w:rFonts w:ascii="Times New Roman" w:hAnsi="Times New Roman" w:cs="Times New Roman"/>
          <w:sz w:val="28"/>
          <w:szCs w:val="28"/>
        </w:rPr>
        <w:t>2. Следить за наличием у детей комплекта для закаливания (панамка, полотенце, нижнее бельё). Срок 01.06. 1</w:t>
      </w:r>
      <w:r w:rsidR="00D26734">
        <w:rPr>
          <w:rFonts w:ascii="Times New Roman" w:hAnsi="Times New Roman" w:cs="Times New Roman"/>
          <w:sz w:val="28"/>
          <w:szCs w:val="28"/>
        </w:rPr>
        <w:t xml:space="preserve">9 </w:t>
      </w:r>
      <w:r w:rsidRPr="00941FFC">
        <w:rPr>
          <w:rFonts w:ascii="Times New Roman" w:hAnsi="Times New Roman" w:cs="Times New Roman"/>
          <w:sz w:val="28"/>
          <w:szCs w:val="28"/>
        </w:rPr>
        <w:t>г. – 31.08.1</w:t>
      </w:r>
      <w:r w:rsidR="00D26734">
        <w:rPr>
          <w:rFonts w:ascii="Times New Roman" w:hAnsi="Times New Roman" w:cs="Times New Roman"/>
          <w:sz w:val="28"/>
          <w:szCs w:val="28"/>
        </w:rPr>
        <w:t xml:space="preserve">9 </w:t>
      </w:r>
      <w:r w:rsidRPr="00941FFC">
        <w:rPr>
          <w:rFonts w:ascii="Times New Roman" w:hAnsi="Times New Roman" w:cs="Times New Roman"/>
          <w:sz w:val="28"/>
          <w:szCs w:val="28"/>
        </w:rPr>
        <w:t>г.</w:t>
      </w:r>
      <w:r w:rsidR="00D267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941FFC">
        <w:rPr>
          <w:rFonts w:ascii="Times New Roman" w:hAnsi="Times New Roman" w:cs="Times New Roman"/>
          <w:sz w:val="28"/>
          <w:szCs w:val="28"/>
        </w:rPr>
        <w:t xml:space="preserve"> 3. Помощникам воспитателя следить за чистотой комплектов для закаливания. Срок 01.06.1</w:t>
      </w:r>
      <w:r w:rsidR="00D26734">
        <w:rPr>
          <w:rFonts w:ascii="Times New Roman" w:hAnsi="Times New Roman" w:cs="Times New Roman"/>
          <w:sz w:val="28"/>
          <w:szCs w:val="28"/>
        </w:rPr>
        <w:t>9</w:t>
      </w:r>
      <w:r w:rsidRPr="00941FFC">
        <w:rPr>
          <w:rFonts w:ascii="Times New Roman" w:hAnsi="Times New Roman" w:cs="Times New Roman"/>
          <w:sz w:val="28"/>
          <w:szCs w:val="28"/>
        </w:rPr>
        <w:t xml:space="preserve"> – 31.08. 1</w:t>
      </w:r>
      <w:r w:rsidR="00D26734">
        <w:rPr>
          <w:rFonts w:ascii="Times New Roman" w:hAnsi="Times New Roman" w:cs="Times New Roman"/>
          <w:sz w:val="28"/>
          <w:szCs w:val="28"/>
        </w:rPr>
        <w:t xml:space="preserve">9 </w:t>
      </w:r>
      <w:r w:rsidRPr="00941FFC">
        <w:rPr>
          <w:rFonts w:ascii="Times New Roman" w:hAnsi="Times New Roman" w:cs="Times New Roman"/>
          <w:sz w:val="28"/>
          <w:szCs w:val="28"/>
        </w:rPr>
        <w:t xml:space="preserve">г. </w:t>
      </w:r>
      <w:r w:rsidR="00D267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941FFC">
        <w:rPr>
          <w:rFonts w:ascii="Times New Roman" w:hAnsi="Times New Roman" w:cs="Times New Roman"/>
          <w:sz w:val="28"/>
          <w:szCs w:val="28"/>
        </w:rPr>
        <w:t xml:space="preserve">4. Строго соблюдать водно-питьевой режим. Смену воды производить по графику. Для использованной посуды подготовить тару и выносить ее на прогулочный участок. (постоянно) </w:t>
      </w:r>
      <w:r w:rsidR="00D267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941FFC">
        <w:rPr>
          <w:rFonts w:ascii="Times New Roman" w:hAnsi="Times New Roman" w:cs="Times New Roman"/>
          <w:sz w:val="28"/>
          <w:szCs w:val="28"/>
        </w:rPr>
        <w:t xml:space="preserve">5. Не допускать перегрева детей. Срок </w:t>
      </w:r>
      <w:r w:rsidR="00D26734">
        <w:rPr>
          <w:rFonts w:ascii="Times New Roman" w:hAnsi="Times New Roman" w:cs="Times New Roman"/>
          <w:sz w:val="28"/>
          <w:szCs w:val="28"/>
        </w:rPr>
        <w:t xml:space="preserve">- </w:t>
      </w:r>
      <w:r w:rsidRPr="00941FFC">
        <w:rPr>
          <w:rFonts w:ascii="Times New Roman" w:hAnsi="Times New Roman" w:cs="Times New Roman"/>
          <w:sz w:val="28"/>
          <w:szCs w:val="28"/>
        </w:rPr>
        <w:t xml:space="preserve">постоянно. </w:t>
      </w:r>
      <w:r w:rsidR="00D267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941FFC">
        <w:rPr>
          <w:rFonts w:ascii="Times New Roman" w:hAnsi="Times New Roman" w:cs="Times New Roman"/>
          <w:sz w:val="28"/>
          <w:szCs w:val="28"/>
        </w:rPr>
        <w:t xml:space="preserve">6. Производить смену игрового материала в соответствии с тематическими днями и проектами. Срок в течение лета. </w:t>
      </w:r>
      <w:r w:rsidR="00D267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941FFC">
        <w:rPr>
          <w:rFonts w:ascii="Times New Roman" w:hAnsi="Times New Roman" w:cs="Times New Roman"/>
          <w:sz w:val="28"/>
          <w:szCs w:val="28"/>
        </w:rPr>
        <w:t xml:space="preserve">7. Строго соблюдать режим работы </w:t>
      </w:r>
      <w:r w:rsidR="00D26734">
        <w:rPr>
          <w:rFonts w:ascii="Times New Roman" w:hAnsi="Times New Roman" w:cs="Times New Roman"/>
          <w:sz w:val="28"/>
          <w:szCs w:val="28"/>
        </w:rPr>
        <w:t>МБ</w:t>
      </w:r>
      <w:r w:rsidRPr="00941FFC">
        <w:rPr>
          <w:rFonts w:ascii="Times New Roman" w:hAnsi="Times New Roman" w:cs="Times New Roman"/>
          <w:sz w:val="28"/>
          <w:szCs w:val="28"/>
        </w:rPr>
        <w:t xml:space="preserve">ДОУ. Срок постоянно. </w:t>
      </w:r>
    </w:p>
    <w:p w:rsidR="00D26734" w:rsidRDefault="00D26734" w:rsidP="00BA5B7A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417BB3" w:rsidRDefault="00941FFC" w:rsidP="00BA5B7A">
      <w:pPr>
        <w:ind w:left="-709"/>
        <w:rPr>
          <w:rFonts w:ascii="Times New Roman" w:hAnsi="Times New Roman" w:cs="Times New Roman"/>
          <w:sz w:val="28"/>
          <w:szCs w:val="28"/>
        </w:rPr>
      </w:pPr>
      <w:r w:rsidRPr="00941FFC">
        <w:rPr>
          <w:rFonts w:ascii="Times New Roman" w:hAnsi="Times New Roman" w:cs="Times New Roman"/>
          <w:sz w:val="28"/>
          <w:szCs w:val="28"/>
        </w:rPr>
        <w:t>Старший воспитатель</w:t>
      </w:r>
      <w:r w:rsidR="00D26734">
        <w:rPr>
          <w:rFonts w:ascii="Times New Roman" w:hAnsi="Times New Roman" w:cs="Times New Roman"/>
          <w:sz w:val="28"/>
          <w:szCs w:val="28"/>
        </w:rPr>
        <w:t>______________</w:t>
      </w:r>
      <w:r w:rsidRPr="00941FFC">
        <w:rPr>
          <w:rFonts w:ascii="Times New Roman" w:hAnsi="Times New Roman" w:cs="Times New Roman"/>
          <w:sz w:val="28"/>
          <w:szCs w:val="28"/>
        </w:rPr>
        <w:t xml:space="preserve"> </w:t>
      </w:r>
      <w:r w:rsidR="00D26734">
        <w:rPr>
          <w:rFonts w:ascii="Times New Roman" w:hAnsi="Times New Roman" w:cs="Times New Roman"/>
          <w:sz w:val="28"/>
          <w:szCs w:val="28"/>
        </w:rPr>
        <w:t>Р.В.Бабаева</w:t>
      </w:r>
    </w:p>
    <w:p w:rsidR="00734B4C" w:rsidRDefault="00734B4C" w:rsidP="000814F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734B4C" w:rsidRDefault="00734B4C" w:rsidP="000814F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734B4C" w:rsidRDefault="00734B4C" w:rsidP="000814F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734B4C" w:rsidRDefault="00734B4C" w:rsidP="000814F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734B4C" w:rsidRDefault="00734B4C" w:rsidP="000814F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734B4C" w:rsidRDefault="00734B4C" w:rsidP="000814F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734B4C" w:rsidRDefault="00734B4C" w:rsidP="000814F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734B4C" w:rsidRDefault="00734B4C" w:rsidP="000814F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734B4C" w:rsidRDefault="00734B4C" w:rsidP="000814F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734B4C" w:rsidRDefault="00734B4C" w:rsidP="000814F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734B4C" w:rsidRDefault="00734B4C" w:rsidP="000814F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0814FB" w:rsidRPr="000814FB" w:rsidRDefault="000814FB" w:rsidP="000814F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0814FB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lastRenderedPageBreak/>
        <w:t xml:space="preserve">МБДОУ ЦРР детский сад №4 </w:t>
      </w:r>
      <w:r w:rsidRPr="000814FB">
        <w:rPr>
          <w:rFonts w:ascii="yandex-sans" w:eastAsia="Times New Roman" w:hAnsi="yandex-sans" w:cs="Times New Roman" w:hint="eastAsia"/>
          <w:b/>
          <w:color w:val="000000"/>
          <w:sz w:val="28"/>
          <w:szCs w:val="28"/>
          <w:lang w:eastAsia="ru-RU"/>
        </w:rPr>
        <w:t>«</w:t>
      </w:r>
      <w:r w:rsidRPr="000814FB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Василек</w:t>
      </w:r>
      <w:r w:rsidRPr="000814FB">
        <w:rPr>
          <w:rFonts w:ascii="yandex-sans" w:eastAsia="Times New Roman" w:hAnsi="yandex-sans" w:cs="Times New Roman" w:hint="eastAsia"/>
          <w:b/>
          <w:color w:val="000000"/>
          <w:sz w:val="28"/>
          <w:szCs w:val="28"/>
          <w:lang w:eastAsia="ru-RU"/>
        </w:rPr>
        <w:t>»</w:t>
      </w:r>
    </w:p>
    <w:p w:rsidR="000814FB" w:rsidRPr="000814FB" w:rsidRDefault="000814FB" w:rsidP="000814FB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0814FB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ПРИКАЗ</w:t>
      </w:r>
    </w:p>
    <w:p w:rsidR="000814FB" w:rsidRDefault="000814FB" w:rsidP="000814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От</w:t>
      </w:r>
      <w:r w:rsidR="00734B4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2</w:t>
      </w:r>
      <w:r w:rsidR="00EC6BA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</w:t>
      </w:r>
      <w:r w:rsidR="00734B4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.04.2019 г.                                                                                    №</w:t>
      </w:r>
    </w:p>
    <w:p w:rsidR="000814FB" w:rsidRDefault="000814FB" w:rsidP="000814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0814FB" w:rsidRPr="000814FB" w:rsidRDefault="000814FB" w:rsidP="000814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0814FB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 создании рабочей группы</w:t>
      </w:r>
    </w:p>
    <w:p w:rsidR="000814FB" w:rsidRPr="000814FB" w:rsidRDefault="000814FB" w:rsidP="000814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0814FB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по разработке плана подготовки ДОУ</w:t>
      </w:r>
    </w:p>
    <w:p w:rsidR="000814FB" w:rsidRDefault="000814FB" w:rsidP="000814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0814FB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к летней оздоровительной работе.</w:t>
      </w:r>
    </w:p>
    <w:p w:rsidR="000814FB" w:rsidRPr="000814FB" w:rsidRDefault="000814FB" w:rsidP="000814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0814FB" w:rsidRPr="000814FB" w:rsidRDefault="000814FB" w:rsidP="00734B4C">
      <w:pPr>
        <w:shd w:val="clear" w:color="auto" w:fill="FFFFFF"/>
        <w:spacing w:after="0" w:line="240" w:lineRule="auto"/>
        <w:ind w:left="-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814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целях обеспечения эффективности организации и проведения летней</w:t>
      </w:r>
    </w:p>
    <w:p w:rsidR="000814FB" w:rsidRPr="000814FB" w:rsidRDefault="000814FB" w:rsidP="00734B4C">
      <w:pPr>
        <w:shd w:val="clear" w:color="auto" w:fill="FFFFFF"/>
        <w:spacing w:after="0" w:line="240" w:lineRule="auto"/>
        <w:ind w:left="-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814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оздоровительной кампании, создания комфортных и педагогически целесообразных условий</w:t>
      </w:r>
    </w:p>
    <w:p w:rsidR="000814FB" w:rsidRPr="000814FB" w:rsidRDefault="000814FB" w:rsidP="00734B4C">
      <w:pPr>
        <w:shd w:val="clear" w:color="auto" w:fill="FFFFFF"/>
        <w:spacing w:after="0" w:line="240" w:lineRule="auto"/>
        <w:ind w:left="-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814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для воспитанников ДОУ в летний период</w:t>
      </w:r>
    </w:p>
    <w:p w:rsidR="000814FB" w:rsidRPr="000814FB" w:rsidRDefault="000814FB" w:rsidP="00734B4C">
      <w:pPr>
        <w:shd w:val="clear" w:color="auto" w:fill="FFFFFF"/>
        <w:spacing w:after="0" w:line="240" w:lineRule="auto"/>
        <w:ind w:left="-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814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 Р И К А З Ы В А Ю:</w:t>
      </w:r>
    </w:p>
    <w:p w:rsidR="000814FB" w:rsidRPr="000814FB" w:rsidRDefault="000814FB" w:rsidP="00734B4C">
      <w:pPr>
        <w:shd w:val="clear" w:color="auto" w:fill="FFFFFF"/>
        <w:spacing w:after="0" w:line="240" w:lineRule="auto"/>
        <w:ind w:left="-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814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 Создать рабочую группу по разработке плана подготовки ДОУ к летней оздоровительной</w:t>
      </w:r>
      <w:r w:rsidR="00734B4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</w:t>
      </w:r>
      <w:r w:rsidRPr="000814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работе в составе:</w:t>
      </w:r>
    </w:p>
    <w:p w:rsidR="000814FB" w:rsidRPr="000814FB" w:rsidRDefault="000814FB" w:rsidP="00734B4C">
      <w:pPr>
        <w:shd w:val="clear" w:color="auto" w:fill="FFFFFF"/>
        <w:spacing w:after="0" w:line="240" w:lineRule="auto"/>
        <w:ind w:left="-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М.Б. Рамазановой</w:t>
      </w:r>
      <w:r w:rsidRPr="000814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заведующего;</w:t>
      </w:r>
    </w:p>
    <w:p w:rsidR="000814FB" w:rsidRPr="000814FB" w:rsidRDefault="000814FB" w:rsidP="00734B4C">
      <w:pPr>
        <w:shd w:val="clear" w:color="auto" w:fill="FFFFFF"/>
        <w:spacing w:after="0" w:line="240" w:lineRule="auto"/>
        <w:ind w:left="-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Р.В.Бабаевой</w:t>
      </w:r>
      <w:r w:rsidRPr="000814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- старшего воспитателя;</w:t>
      </w:r>
    </w:p>
    <w:p w:rsidR="000814FB" w:rsidRPr="00734B4C" w:rsidRDefault="000814FB" w:rsidP="00734B4C">
      <w:pPr>
        <w:shd w:val="clear" w:color="auto" w:fill="FFFFFF"/>
        <w:spacing w:after="0" w:line="240" w:lineRule="auto"/>
        <w:ind w:left="-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Р.М.Магомедовой</w:t>
      </w:r>
      <w:r w:rsidRPr="000814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- заместителя заведующего по АХР;</w:t>
      </w:r>
    </w:p>
    <w:p w:rsidR="000814FB" w:rsidRPr="000814FB" w:rsidRDefault="000814FB" w:rsidP="00734B4C">
      <w:pPr>
        <w:shd w:val="clear" w:color="auto" w:fill="FFFFFF"/>
        <w:spacing w:after="0" w:line="240" w:lineRule="auto"/>
        <w:ind w:left="-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814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 Рабочей группе разработать проект плана летней оздоровительной работы ДОУ:</w:t>
      </w:r>
    </w:p>
    <w:p w:rsidR="00EC6BAD" w:rsidRPr="000814FB" w:rsidRDefault="000814FB" w:rsidP="00EC6BAD">
      <w:pPr>
        <w:shd w:val="clear" w:color="auto" w:fill="FFFFFF"/>
        <w:spacing w:after="0" w:line="240" w:lineRule="auto"/>
        <w:ind w:left="-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814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2.1.</w:t>
      </w:r>
      <w:r w:rsidR="00EC6BAD"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Организовать тематическую проверку готовности </w:t>
      </w:r>
      <w:r w:rsidR="00EC6BA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МБ</w:t>
      </w:r>
      <w:r w:rsidR="00EC6BAD"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ДОУ к работе в летний период в</w:t>
      </w:r>
      <w:r w:rsidR="00EC6BA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EC6BAD"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соответствии с планом – заданием (Приложение)</w:t>
      </w:r>
    </w:p>
    <w:p w:rsidR="000814FB" w:rsidRPr="000814FB" w:rsidRDefault="00734B4C" w:rsidP="00734B4C">
      <w:pPr>
        <w:shd w:val="clear" w:color="auto" w:fill="FFFFFF"/>
        <w:spacing w:after="0" w:line="240" w:lineRule="auto"/>
        <w:ind w:left="-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Ответственный Р.В. Бабаева</w:t>
      </w:r>
    </w:p>
    <w:p w:rsidR="000814FB" w:rsidRPr="000814FB" w:rsidRDefault="000814FB" w:rsidP="00EC6BAD">
      <w:pPr>
        <w:shd w:val="clear" w:color="auto" w:fill="FFFFFF"/>
        <w:spacing w:after="0" w:line="240" w:lineRule="auto"/>
        <w:ind w:left="-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814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2.2. Спланировать работу по подготовке территории </w:t>
      </w:r>
      <w:r w:rsidR="00734B4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МБ</w:t>
      </w:r>
      <w:r w:rsidRPr="000814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ДОУ к летнему оздоровительному</w:t>
      </w:r>
      <w:r w:rsidR="00EC6BA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814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период</w:t>
      </w:r>
      <w:r w:rsidR="00734B4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у (озеленение, разбивка </w:t>
      </w:r>
      <w:r w:rsidRPr="000814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цветн</w:t>
      </w:r>
      <w:r w:rsidR="00734B4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ика, за</w:t>
      </w:r>
      <w:r w:rsidRPr="000814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покраска</w:t>
      </w:r>
      <w:r w:rsidR="00734B4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814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оборудования на прогулочных уч</w:t>
      </w:r>
      <w:r w:rsidR="00734B4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астках</w:t>
      </w:r>
      <w:r w:rsidRPr="000814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</w:t>
      </w:r>
      <w:r w:rsidR="00734B4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814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подготовка оборудования инвент</w:t>
      </w:r>
      <w:r w:rsidR="00734B4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аря для уборки и полива цветника</w:t>
      </w:r>
      <w:r w:rsidRPr="000814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).</w:t>
      </w:r>
    </w:p>
    <w:p w:rsidR="000814FB" w:rsidRPr="000814FB" w:rsidRDefault="000814FB" w:rsidP="00734B4C">
      <w:pPr>
        <w:shd w:val="clear" w:color="auto" w:fill="FFFFFF"/>
        <w:spacing w:after="0" w:line="240" w:lineRule="auto"/>
        <w:ind w:left="-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814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Ответственный </w:t>
      </w:r>
      <w:r w:rsidR="00734B4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Р.М.Магомедова</w:t>
      </w:r>
      <w:r w:rsidRPr="000814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0814FB" w:rsidRPr="000814FB" w:rsidRDefault="000814FB" w:rsidP="00734B4C">
      <w:pPr>
        <w:shd w:val="clear" w:color="auto" w:fill="FFFFFF"/>
        <w:spacing w:after="0" w:line="240" w:lineRule="auto"/>
        <w:ind w:left="-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814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2.3. Разработать:</w:t>
      </w:r>
    </w:p>
    <w:p w:rsidR="000814FB" w:rsidRPr="000814FB" w:rsidRDefault="000814FB" w:rsidP="00734B4C">
      <w:pPr>
        <w:shd w:val="clear" w:color="auto" w:fill="FFFFFF"/>
        <w:spacing w:after="0" w:line="240" w:lineRule="auto"/>
        <w:ind w:left="-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814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план работы на летний период с воспитанниками, педагогами, родителями, социумом;</w:t>
      </w:r>
    </w:p>
    <w:p w:rsidR="000814FB" w:rsidRPr="000814FB" w:rsidRDefault="000814FB" w:rsidP="00734B4C">
      <w:pPr>
        <w:shd w:val="clear" w:color="auto" w:fill="FFFFFF"/>
        <w:spacing w:after="0" w:line="240" w:lineRule="auto"/>
        <w:ind w:left="-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814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режимы дня для всех возрастных групп на летний период;</w:t>
      </w:r>
    </w:p>
    <w:p w:rsidR="000814FB" w:rsidRDefault="000814FB" w:rsidP="00734B4C">
      <w:pPr>
        <w:shd w:val="clear" w:color="auto" w:fill="FFFFFF"/>
        <w:spacing w:after="0" w:line="240" w:lineRule="auto"/>
        <w:ind w:left="-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814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подготовить наглядную информацию для педагогов и родителей.</w:t>
      </w:r>
    </w:p>
    <w:p w:rsidR="00EC6BAD" w:rsidRPr="00F21ED5" w:rsidRDefault="00EC6BAD" w:rsidP="00EC6BAD">
      <w:pPr>
        <w:shd w:val="clear" w:color="auto" w:fill="FFFFFF"/>
        <w:spacing w:after="0" w:line="240" w:lineRule="auto"/>
        <w:ind w:left="-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2.4. </w:t>
      </w: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Итоги контрольно - аналитической деятельности по результатам</w:t>
      </w:r>
    </w:p>
    <w:p w:rsidR="00EC6BAD" w:rsidRDefault="00EC6BAD" w:rsidP="00EC6BAD">
      <w:pPr>
        <w:shd w:val="clear" w:color="auto" w:fill="FFFFFF"/>
        <w:spacing w:after="0" w:line="240" w:lineRule="auto"/>
        <w:ind w:left="-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тематического анализа состояния готовности ДОУ к работе в летний период обсудить на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оперативном совещании у заведующего.</w:t>
      </w:r>
    </w:p>
    <w:p w:rsidR="000814FB" w:rsidRPr="000814FB" w:rsidRDefault="000814FB" w:rsidP="00EC6BAD">
      <w:pPr>
        <w:shd w:val="clear" w:color="auto" w:fill="FFFFFF"/>
        <w:spacing w:after="0" w:line="240" w:lineRule="auto"/>
        <w:ind w:left="-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814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</w:t>
      </w:r>
      <w:r w:rsidR="00EC6BA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</w:t>
      </w:r>
      <w:r w:rsidRPr="000814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 Спланировать работу по предупреждению детского травматизма, желудочно-кишечных</w:t>
      </w:r>
      <w:r w:rsidR="00EC6BA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814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заболеваний и микроспории в летний период; проведение закаливающих,</w:t>
      </w:r>
      <w:r w:rsidR="00EC6BA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814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оздоравливающих и профилактических мероприятий.</w:t>
      </w:r>
    </w:p>
    <w:p w:rsidR="000814FB" w:rsidRPr="000814FB" w:rsidRDefault="000814FB" w:rsidP="00734B4C">
      <w:pPr>
        <w:shd w:val="clear" w:color="auto" w:fill="FFFFFF"/>
        <w:spacing w:after="0" w:line="240" w:lineRule="auto"/>
        <w:ind w:left="-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814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Ответственный </w:t>
      </w:r>
      <w:r w:rsidR="00734B4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З.Д.Ахмедова</w:t>
      </w:r>
    </w:p>
    <w:p w:rsidR="00734B4C" w:rsidRDefault="000814FB" w:rsidP="00EC6BAD">
      <w:pPr>
        <w:shd w:val="clear" w:color="auto" w:fill="FFFFFF"/>
        <w:spacing w:after="0" w:line="240" w:lineRule="auto"/>
        <w:ind w:left="-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814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3 Предоставить на утверждение план подготовки </w:t>
      </w:r>
      <w:r w:rsidR="00734B4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МБ</w:t>
      </w:r>
      <w:r w:rsidRPr="000814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ДОУ к летней оздоровительной работе в</w:t>
      </w:r>
      <w:r w:rsidR="00EC6BA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</w:t>
      </w:r>
      <w:r w:rsidRPr="000814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срок до </w:t>
      </w:r>
      <w:r w:rsidR="00EC6BA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08</w:t>
      </w:r>
      <w:r w:rsidRPr="000814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.05.201</w:t>
      </w:r>
      <w:r w:rsidR="00734B4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9</w:t>
      </w:r>
      <w:r w:rsidRPr="000814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0814FB" w:rsidRPr="000814FB" w:rsidRDefault="000814FB" w:rsidP="00734B4C">
      <w:pPr>
        <w:shd w:val="clear" w:color="auto" w:fill="FFFFFF"/>
        <w:spacing w:after="0" w:line="240" w:lineRule="auto"/>
        <w:ind w:left="-709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814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 Контроль за выполнением данного приказа оставляю за собой.</w:t>
      </w:r>
    </w:p>
    <w:p w:rsidR="00734B4C" w:rsidRDefault="00734B4C" w:rsidP="000814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0814FB" w:rsidRPr="000814FB" w:rsidRDefault="00734B4C" w:rsidP="00734B4C">
      <w:pPr>
        <w:shd w:val="clear" w:color="auto" w:fill="FFFFFF"/>
        <w:spacing w:after="0" w:line="240" w:lineRule="auto"/>
        <w:ind w:left="-567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Заведующая МБДОУ ЦРР д\с №4 </w:t>
      </w:r>
      <w:r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Василек</w:t>
      </w:r>
      <w:r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»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0814FB" w:rsidRPr="000814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_____________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М.Б.Рамазанова</w:t>
      </w:r>
    </w:p>
    <w:p w:rsidR="000814FB" w:rsidRPr="000814FB" w:rsidRDefault="000814FB" w:rsidP="000814F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814FB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 приказом ознакомлены:</w:t>
      </w:r>
    </w:p>
    <w:p w:rsidR="000814FB" w:rsidRDefault="00734B4C" w:rsidP="00BA5B7A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_______________Р.В.Бабаева  ______________Р.М.Магомедова</w:t>
      </w:r>
    </w:p>
    <w:p w:rsidR="000814FB" w:rsidRDefault="00734B4C" w:rsidP="00EC6BAD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______________З.Д.Ахмедова</w:t>
      </w:r>
    </w:p>
    <w:p w:rsidR="00EC6BAD" w:rsidRDefault="00EC6BAD" w:rsidP="00EC6BAD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F21ED5" w:rsidRPr="00F21ED5" w:rsidRDefault="00F21ED5" w:rsidP="00EC6BA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План-задание</w:t>
      </w:r>
    </w:p>
    <w:p w:rsidR="00F21ED5" w:rsidRPr="00F21ED5" w:rsidRDefault="00F21ED5" w:rsidP="00EC6BA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тематического контроля проверки состояния</w:t>
      </w:r>
    </w:p>
    <w:p w:rsidR="00F21ED5" w:rsidRDefault="00F21ED5" w:rsidP="00EC6BA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готовности ДОУ к работе в летний период</w:t>
      </w:r>
    </w:p>
    <w:p w:rsidR="00EC6BAD" w:rsidRPr="00F21ED5" w:rsidRDefault="00EC6BAD" w:rsidP="00EC6BAD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F21ED5" w:rsidRPr="00F21ED5" w:rsidRDefault="00F21ED5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Цель: анализ условий для проведения летней - оздоровительной работы с детьми.</w:t>
      </w:r>
    </w:p>
    <w:p w:rsidR="00F21ED5" w:rsidRPr="00F21ED5" w:rsidRDefault="00F21ED5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Сроки проведения: с </w:t>
      </w:r>
      <w:r w:rsidR="00EC6BA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06</w:t>
      </w: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.05.201</w:t>
      </w:r>
      <w:r w:rsidR="00EC6BA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9</w:t>
      </w: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по</w:t>
      </w:r>
      <w:r w:rsidR="00EC6BA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07</w:t>
      </w: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.05.201</w:t>
      </w:r>
      <w:r w:rsidR="00EC6BA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9 </w:t>
      </w: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г.</w:t>
      </w:r>
    </w:p>
    <w:p w:rsidR="00F21ED5" w:rsidRPr="00F21ED5" w:rsidRDefault="00F21ED5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График тематического контроля</w:t>
      </w:r>
    </w:p>
    <w:p w:rsidR="00F21ED5" w:rsidRPr="00F21ED5" w:rsidRDefault="00F21ED5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 Создание у</w:t>
      </w:r>
      <w:r w:rsidR="00EC6BA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словий для игр детей во дворе </w:t>
      </w: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:rsidR="00F21ED5" w:rsidRPr="00F21ED5" w:rsidRDefault="00F21ED5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2 Перспективное и календарное планирование </w:t>
      </w:r>
    </w:p>
    <w:p w:rsidR="00F21ED5" w:rsidRPr="00F21ED5" w:rsidRDefault="00F21ED5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3 Наглядная информация для родителей </w:t>
      </w:r>
    </w:p>
    <w:p w:rsidR="00F21ED5" w:rsidRPr="00F21ED5" w:rsidRDefault="00EC6BAD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="00F21ED5"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План - задание тематического контроля</w:t>
      </w:r>
    </w:p>
    <w:p w:rsidR="00F21ED5" w:rsidRPr="00F21ED5" w:rsidRDefault="00F21ED5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Создание условий:</w:t>
      </w:r>
    </w:p>
    <w:p w:rsidR="00F21ED5" w:rsidRPr="00F21ED5" w:rsidRDefault="00F21ED5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Посещение участков;</w:t>
      </w:r>
    </w:p>
    <w:p w:rsidR="00F21ED5" w:rsidRPr="00F21ED5" w:rsidRDefault="00F21ED5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Анализ предметно-развивающей среды по физическому воспитанию и</w:t>
      </w:r>
    </w:p>
    <w:p w:rsidR="00F21ED5" w:rsidRPr="00F21ED5" w:rsidRDefault="00F21ED5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охране жизни и здоровья детей на участках.</w:t>
      </w:r>
    </w:p>
    <w:p w:rsidR="00F21ED5" w:rsidRPr="00F21ED5" w:rsidRDefault="00F21ED5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Планирование работы:</w:t>
      </w:r>
    </w:p>
    <w:p w:rsidR="00F21ED5" w:rsidRPr="00F21ED5" w:rsidRDefault="00F21ED5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Проверка перспективных и календарных планов.</w:t>
      </w:r>
    </w:p>
    <w:p w:rsidR="00F21ED5" w:rsidRPr="00F21ED5" w:rsidRDefault="00F21ED5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Работа с родителями:</w:t>
      </w:r>
    </w:p>
    <w:p w:rsidR="00F21ED5" w:rsidRPr="00F21ED5" w:rsidRDefault="00F21ED5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Анализ наглядной информации для родителей по закаливанию и</w:t>
      </w:r>
    </w:p>
    <w:p w:rsidR="00F21ED5" w:rsidRPr="00F21ED5" w:rsidRDefault="00F21ED5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оздоровлению детей.</w:t>
      </w:r>
    </w:p>
    <w:p w:rsidR="00B0736A" w:rsidRDefault="00B0736A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F21ED5" w:rsidRPr="00F21ED5" w:rsidRDefault="00F21ED5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Карта анализа условий для проведения летней - оздоровительной компании.</w:t>
      </w:r>
    </w:p>
    <w:tbl>
      <w:tblPr>
        <w:tblStyle w:val="a7"/>
        <w:tblW w:w="0" w:type="auto"/>
        <w:tblInd w:w="-885" w:type="dxa"/>
        <w:tblLook w:val="04A0"/>
      </w:tblPr>
      <w:tblGrid>
        <w:gridCol w:w="3970"/>
        <w:gridCol w:w="6486"/>
      </w:tblGrid>
      <w:tr w:rsidR="00B0736A" w:rsidTr="00B0736A">
        <w:tc>
          <w:tcPr>
            <w:tcW w:w="3970" w:type="dxa"/>
          </w:tcPr>
          <w:p w:rsidR="00B0736A" w:rsidRPr="00F21ED5" w:rsidRDefault="00B0736A" w:rsidP="00B0736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Критерии оценки</w:t>
            </w:r>
          </w:p>
          <w:p w:rsidR="00B0736A" w:rsidRDefault="00B0736A" w:rsidP="00F21ED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B0736A" w:rsidRDefault="00B0736A" w:rsidP="00B0736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Создание у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словий для игр детей во дворе</w:t>
            </w:r>
          </w:p>
        </w:tc>
      </w:tr>
      <w:tr w:rsidR="00B0736A" w:rsidTr="00B0736A">
        <w:tc>
          <w:tcPr>
            <w:tcW w:w="3970" w:type="dxa"/>
          </w:tcPr>
          <w:p w:rsidR="00B0736A" w:rsidRPr="00F21ED5" w:rsidRDefault="00B0736A" w:rsidP="00B0736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Мини-тропа здоровья</w:t>
            </w:r>
          </w:p>
          <w:p w:rsidR="00B0736A" w:rsidRDefault="00B0736A" w:rsidP="00F21ED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B0736A" w:rsidRPr="00F21ED5" w:rsidRDefault="00B0736A" w:rsidP="00B0736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Разный материал (песок, трава, камушки, ребристые, деревянные</w:t>
            </w:r>
          </w:p>
          <w:p w:rsidR="00B0736A" w:rsidRPr="00F21ED5" w:rsidRDefault="00B0736A" w:rsidP="00B0736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дорожки, выносные релаксационные коврики для профилактики</w:t>
            </w:r>
          </w:p>
          <w:p w:rsidR="00B0736A" w:rsidRDefault="00B0736A" w:rsidP="00B0736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плоскостопия из моющих материалов</w:t>
            </w:r>
          </w:p>
        </w:tc>
      </w:tr>
      <w:tr w:rsidR="00B0736A" w:rsidTr="00B0736A">
        <w:tc>
          <w:tcPr>
            <w:tcW w:w="3970" w:type="dxa"/>
          </w:tcPr>
          <w:p w:rsidR="00B0736A" w:rsidRDefault="00B0736A" w:rsidP="00B0736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Оборудование для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игр с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трудовых поручений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486" w:type="dxa"/>
          </w:tcPr>
          <w:p w:rsidR="00B0736A" w:rsidRDefault="00B0736A" w:rsidP="00B0736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Ведерки, совочки, лопатки, метелки, носилки</w:t>
            </w:r>
          </w:p>
        </w:tc>
      </w:tr>
      <w:tr w:rsidR="00B0736A" w:rsidTr="00B0736A">
        <w:trPr>
          <w:trHeight w:val="703"/>
        </w:trPr>
        <w:tc>
          <w:tcPr>
            <w:tcW w:w="3970" w:type="dxa"/>
          </w:tcPr>
          <w:p w:rsidR="00B0736A" w:rsidRPr="00F21ED5" w:rsidRDefault="00B0736A" w:rsidP="00B0736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Оборудование: для</w:t>
            </w:r>
            <w:r w:rsidRPr="00EC6BA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организации опытно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–</w:t>
            </w:r>
            <w:r w:rsidRPr="00EC6BA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экспериментальной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деятельности</w:t>
            </w:r>
          </w:p>
          <w:p w:rsidR="00B0736A" w:rsidRDefault="00B0736A" w:rsidP="00F21ED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86" w:type="dxa"/>
          </w:tcPr>
          <w:p w:rsidR="00B0736A" w:rsidRPr="00F21ED5" w:rsidRDefault="00B0736A" w:rsidP="00B0736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 водой (отдельно в ящике, коробочке или кейсе):</w:t>
            </w:r>
          </w:p>
          <w:p w:rsidR="00B0736A" w:rsidRPr="00F21ED5" w:rsidRDefault="00B0736A" w:rsidP="00B0736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Разные пластмассовые ёмкости для переливания и окрашивания</w:t>
            </w:r>
          </w:p>
          <w:p w:rsidR="00B0736A" w:rsidRPr="00F21ED5" w:rsidRDefault="00B0736A" w:rsidP="00B0736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воды.</w:t>
            </w:r>
          </w:p>
          <w:p w:rsidR="00B0736A" w:rsidRPr="00F21ED5" w:rsidRDefault="00B0736A" w:rsidP="00B0736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Ситечки, лопаточки, ложечки (мерные), аптечные «груши», воронки.</w:t>
            </w:r>
          </w:p>
          <w:p w:rsidR="00B0736A" w:rsidRPr="00F21ED5" w:rsidRDefault="00B0736A" w:rsidP="00B0736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Пипетки, шприцы (пластмассовые, без игл) разного размера, оправа</w:t>
            </w:r>
          </w:p>
          <w:p w:rsidR="00B0736A" w:rsidRPr="00F21ED5" w:rsidRDefault="00B0736A" w:rsidP="00B0736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для очков, мыльницы.</w:t>
            </w:r>
          </w:p>
          <w:p w:rsidR="00B0736A" w:rsidRPr="00F21ED5" w:rsidRDefault="00B0736A" w:rsidP="00B0736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Разноцветные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кусочки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мыла, разноцветные мелки.</w:t>
            </w:r>
          </w:p>
          <w:p w:rsidR="00B0736A" w:rsidRPr="00F21ED5" w:rsidRDefault="00B0736A" w:rsidP="00B0736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Разные по толщине трубочки, лупа, микроскоп.</w:t>
            </w:r>
          </w:p>
          <w:p w:rsidR="00B0736A" w:rsidRPr="00F21ED5" w:rsidRDefault="00B0736A" w:rsidP="00B0736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Поролоновые мочалки, губки.</w:t>
            </w:r>
          </w:p>
          <w:p w:rsidR="00B0736A" w:rsidRDefault="00B0736A" w:rsidP="00B0736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Разноцветные камушки и стеклышки</w:t>
            </w:r>
          </w:p>
        </w:tc>
      </w:tr>
      <w:tr w:rsidR="00B0736A" w:rsidTr="00B0736A">
        <w:trPr>
          <w:trHeight w:val="168"/>
        </w:trPr>
        <w:tc>
          <w:tcPr>
            <w:tcW w:w="3970" w:type="dxa"/>
            <w:tcBorders>
              <w:bottom w:val="single" w:sz="4" w:space="0" w:color="auto"/>
            </w:tcBorders>
          </w:tcPr>
          <w:p w:rsidR="00B0736A" w:rsidRDefault="00B0736A" w:rsidP="00F21ED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Дидактические „ игрушки</w:t>
            </w:r>
          </w:p>
        </w:tc>
        <w:tc>
          <w:tcPr>
            <w:tcW w:w="6486" w:type="dxa"/>
            <w:tcBorders>
              <w:bottom w:val="single" w:sz="4" w:space="0" w:color="auto"/>
            </w:tcBorders>
          </w:tcPr>
          <w:p w:rsidR="00B0736A" w:rsidRPr="00F21ED5" w:rsidRDefault="00B0736A" w:rsidP="00B0736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(пластмассовые, деревянные, резиновые):</w:t>
            </w:r>
          </w:p>
          <w:p w:rsidR="00B0736A" w:rsidRPr="00F21ED5" w:rsidRDefault="00B0736A" w:rsidP="00B0736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уточки, рыбки, дельфинчики, черепашки, лодочки,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lastRenderedPageBreak/>
              <w:t>кораблики,</w:t>
            </w:r>
          </w:p>
          <w:p w:rsidR="00B0736A" w:rsidRPr="00F21ED5" w:rsidRDefault="00B0736A" w:rsidP="00B0736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лебеди, разнообразные маленькие мячики, шарики и сачки для</w:t>
            </w:r>
          </w:p>
          <w:p w:rsidR="00B0736A" w:rsidRDefault="00B0736A" w:rsidP="00B0736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вылавливания предметов из воды.</w:t>
            </w:r>
          </w:p>
        </w:tc>
      </w:tr>
      <w:tr w:rsidR="00B0736A" w:rsidTr="00B0736A">
        <w:trPr>
          <w:trHeight w:val="97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B0736A" w:rsidRDefault="00B0736A" w:rsidP="00F21ED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lastRenderedPageBreak/>
              <w:t>Игрушки с песком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</w:tcPr>
          <w:p w:rsidR="00B0736A" w:rsidRDefault="00B0736A" w:rsidP="00B0736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Пластмассовые формочки, ведерки, лопаточки, совочки, сито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большое и маленькое</w:t>
            </w:r>
          </w:p>
        </w:tc>
      </w:tr>
      <w:tr w:rsidR="00B0736A" w:rsidTr="00B0736A">
        <w:trPr>
          <w:trHeight w:val="206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B0736A" w:rsidRDefault="00B0736A" w:rsidP="00F21ED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Игрушки с водой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</w:tcPr>
          <w:p w:rsidR="00B0736A" w:rsidRDefault="00B0736A" w:rsidP="00F21ED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Тазик, ванночка или бассейн</w:t>
            </w:r>
          </w:p>
        </w:tc>
      </w:tr>
      <w:tr w:rsidR="00B0736A" w:rsidTr="00B0736A">
        <w:trPr>
          <w:trHeight w:val="3347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B0736A" w:rsidRDefault="00B0736A" w:rsidP="00F21ED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«Втыкалочки» пластмассовые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фигурки животных</w:t>
            </w:r>
          </w:p>
        </w:tc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</w:tcPr>
          <w:p w:rsidR="00B0736A" w:rsidRPr="00F21ED5" w:rsidRDefault="00B0736A" w:rsidP="00B0736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(медведь, заяц, лиса; волк, еж, корова, лошадь,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поросёнок. кошка, собака, коза) мальчик, девочка; цветы и т.д.)</w:t>
            </w:r>
          </w:p>
          <w:p w:rsidR="00B0736A" w:rsidRPr="00F21ED5" w:rsidRDefault="00B0736A" w:rsidP="00B0736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«Печатки»- палочка, на одном конце которой любая фигурка,</w:t>
            </w:r>
          </w:p>
          <w:p w:rsidR="00B0736A" w:rsidRDefault="00B0736A" w:rsidP="00B0736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оставляющая след на песке (например формы для печенья,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плоскостные и объекты, следы людей и животных)</w:t>
            </w:r>
          </w:p>
        </w:tc>
      </w:tr>
      <w:tr w:rsidR="00B0736A" w:rsidTr="00B0736A">
        <w:trPr>
          <w:trHeight w:val="176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B0736A" w:rsidRPr="00F21ED5" w:rsidRDefault="00B0736A" w:rsidP="00B0736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  <w:p w:rsidR="00B0736A" w:rsidRPr="00F21ED5" w:rsidRDefault="00B0736A" w:rsidP="00B0736A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Игрушки с ветром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</w:tcPr>
          <w:p w:rsidR="00B0736A" w:rsidRPr="00F21ED5" w:rsidRDefault="00B0736A" w:rsidP="00B0736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Вертушки.</w:t>
            </w:r>
          </w:p>
          <w:p w:rsidR="00B0736A" w:rsidRPr="00F21ED5" w:rsidRDefault="00B0736A" w:rsidP="00B0736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Султанчики-кисточки; султанчик (солнце, рыбка, бабочки)</w:t>
            </w:r>
          </w:p>
        </w:tc>
      </w:tr>
      <w:tr w:rsidR="00B0736A" w:rsidTr="00B0736A">
        <w:trPr>
          <w:trHeight w:val="33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B0736A" w:rsidRPr="00F21ED5" w:rsidRDefault="00B0736A" w:rsidP="00F21ED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Атрибуты к летнему</w:t>
            </w:r>
            <w:r w:rsidRPr="00B0736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театру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</w:tcPr>
          <w:p w:rsidR="00B0736A" w:rsidRPr="00F21ED5" w:rsidRDefault="00B0736A" w:rsidP="00B0736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Ширма, куклы, бибабо.</w:t>
            </w:r>
          </w:p>
        </w:tc>
      </w:tr>
      <w:tr w:rsidR="00B0736A" w:rsidTr="00B0736A">
        <w:trPr>
          <w:trHeight w:val="187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B0736A" w:rsidRPr="00F21ED5" w:rsidRDefault="00B0736A" w:rsidP="00F21ED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Атрибуты для</w:t>
            </w:r>
            <w:r w:rsidRPr="00B0736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подвижных игр и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двигательной</w:t>
            </w:r>
            <w:r w:rsidRPr="00B0736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активности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</w:tcPr>
          <w:p w:rsidR="00B0736A" w:rsidRPr="00F21ED5" w:rsidRDefault="00B0736A" w:rsidP="00B0736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Маски разных зверей и животных (или шапочки).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Обручи, мячи (разной величины), скакалки.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Вожжи, деревянные лошадки (на палке голова лошадка.)</w:t>
            </w:r>
          </w:p>
          <w:p w:rsidR="00B0736A" w:rsidRPr="00F21ED5" w:rsidRDefault="00B0736A" w:rsidP="00B0736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«Каталки» металлические баночки, шарики, колесики на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металлической палочке.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Машины с веревочками.</w:t>
            </w:r>
          </w:p>
          <w:p w:rsidR="00B0736A" w:rsidRPr="00F21ED5" w:rsidRDefault="00B0736A" w:rsidP="00B0736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Рули (для шофера, для капитана корабля).</w:t>
            </w:r>
          </w:p>
          <w:p w:rsidR="00B0736A" w:rsidRPr="00F21ED5" w:rsidRDefault="00B0736A" w:rsidP="00B0736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«Следотопы», одевающиеся на след ноги ребенка (следы животных,</w:t>
            </w:r>
          </w:p>
          <w:p w:rsidR="00B0736A" w:rsidRPr="00F21ED5" w:rsidRDefault="00B0736A" w:rsidP="00B0736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человека).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Самокаты.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Колесики.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Велосипеды.</w:t>
            </w:r>
          </w:p>
          <w:p w:rsidR="00B0736A" w:rsidRDefault="00B0736A" w:rsidP="00B0736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Кегли с мячами.</w:t>
            </w:r>
          </w:p>
        </w:tc>
      </w:tr>
      <w:tr w:rsidR="00B0736A" w:rsidTr="00B0736A">
        <w:trPr>
          <w:trHeight w:val="692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B0736A" w:rsidRPr="00F21ED5" w:rsidRDefault="00B0736A" w:rsidP="00F21ED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Атрибуты к сюжетно-</w:t>
            </w:r>
            <w:r w:rsidRPr="00B0736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ролевым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играм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6486" w:type="dxa"/>
            <w:tcBorders>
              <w:top w:val="single" w:sz="4" w:space="0" w:color="auto"/>
              <w:bottom w:val="single" w:sz="4" w:space="0" w:color="auto"/>
            </w:tcBorders>
          </w:tcPr>
          <w:p w:rsidR="00B0736A" w:rsidRDefault="00B0736A" w:rsidP="00B0736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Кейсы, сумки или пакеты; с ручками, глазками, ножками, носиком;</w:t>
            </w:r>
          </w:p>
        </w:tc>
      </w:tr>
      <w:tr w:rsidR="00B0736A" w:rsidTr="00B0736A">
        <w:trPr>
          <w:trHeight w:val="255"/>
        </w:trPr>
        <w:tc>
          <w:tcPr>
            <w:tcW w:w="3970" w:type="dxa"/>
            <w:tcBorders>
              <w:top w:val="single" w:sz="4" w:space="0" w:color="auto"/>
            </w:tcBorders>
          </w:tcPr>
          <w:p w:rsidR="00B0736A" w:rsidRPr="00F21ED5" w:rsidRDefault="00B0736A" w:rsidP="00F21ED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Атрибуты по</w:t>
            </w:r>
            <w:r w:rsidRPr="00B0736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изодеятельности - для</w:t>
            </w:r>
            <w:r w:rsidRPr="00B0736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рисования, лепки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B0736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конструирования,</w:t>
            </w:r>
            <w:r w:rsidRPr="00B0736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ручного труда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</w:p>
        </w:tc>
        <w:tc>
          <w:tcPr>
            <w:tcW w:w="6486" w:type="dxa"/>
            <w:tcBorders>
              <w:top w:val="single" w:sz="4" w:space="0" w:color="auto"/>
            </w:tcBorders>
          </w:tcPr>
          <w:p w:rsidR="00B0736A" w:rsidRPr="00F21ED5" w:rsidRDefault="00B0736A" w:rsidP="00B0736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Альбомы, краски.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Цветные и простые карандаши.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Краски, гуашь, кисти.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Клей, ножницы, цветная бумага.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Пластилин.</w:t>
            </w:r>
          </w:p>
          <w:p w:rsidR="00B0736A" w:rsidRPr="00F21ED5" w:rsidRDefault="00B0736A" w:rsidP="00B0736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Природный и бросовый материал.</w:t>
            </w:r>
          </w:p>
        </w:tc>
      </w:tr>
    </w:tbl>
    <w:p w:rsidR="00B0736A" w:rsidRDefault="00B0736A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F21ED5" w:rsidRPr="00F21ED5" w:rsidRDefault="00F21ED5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 Наглядная информация для родителей</w:t>
      </w:r>
    </w:p>
    <w:p w:rsidR="00F21ED5" w:rsidRPr="00F21ED5" w:rsidRDefault="00F21ED5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Наглядной информации для родителей по закаливанию и оздоровлению детей.</w:t>
      </w:r>
    </w:p>
    <w:p w:rsidR="00F21ED5" w:rsidRPr="00F21ED5" w:rsidRDefault="00F21ED5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Наличие родительского уголка</w:t>
      </w:r>
      <w:r w:rsidR="00B0736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 режимом дня,</w:t>
      </w:r>
      <w:r w:rsidR="00B0736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сеткой совместной деятельности педагога с детьми.</w:t>
      </w:r>
      <w:r w:rsidR="00B0736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рекомендациями,</w:t>
      </w:r>
      <w:r w:rsidR="00B0736A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информацией</w:t>
      </w:r>
    </w:p>
    <w:p w:rsidR="00B0736A" w:rsidRDefault="00B0736A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F21ED5" w:rsidRPr="00F21ED5" w:rsidRDefault="00F21ED5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 Планирование</w:t>
      </w:r>
    </w:p>
    <w:p w:rsidR="00F21ED5" w:rsidRPr="00F21ED5" w:rsidRDefault="00F21ED5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Эстетика оформления</w:t>
      </w:r>
    </w:p>
    <w:p w:rsidR="00F21ED5" w:rsidRPr="00F21ED5" w:rsidRDefault="00F21ED5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lastRenderedPageBreak/>
        <w:t>Оздоровительные мероприятия</w:t>
      </w:r>
    </w:p>
    <w:p w:rsidR="00F21ED5" w:rsidRPr="00F21ED5" w:rsidRDefault="00F21ED5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Закаливающие процедуры</w:t>
      </w:r>
    </w:p>
    <w:p w:rsidR="00F21ED5" w:rsidRPr="00F21ED5" w:rsidRDefault="00F21ED5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Взаимодействие с родителями</w:t>
      </w:r>
    </w:p>
    <w:p w:rsidR="00B0736A" w:rsidRDefault="00B0736A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F21ED5" w:rsidRPr="00F21ED5" w:rsidRDefault="00F21ED5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Игровая деятельность:</w:t>
      </w:r>
    </w:p>
    <w:p w:rsidR="00F21ED5" w:rsidRPr="00F21ED5" w:rsidRDefault="00F21ED5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Подвижные игры</w:t>
      </w:r>
    </w:p>
    <w:p w:rsidR="00F21ED5" w:rsidRPr="00F21ED5" w:rsidRDefault="00F21ED5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Дидактические игры</w:t>
      </w:r>
    </w:p>
    <w:p w:rsidR="00F21ED5" w:rsidRPr="00F21ED5" w:rsidRDefault="00F21ED5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Обучающие игры</w:t>
      </w:r>
    </w:p>
    <w:p w:rsidR="00F21ED5" w:rsidRPr="00F21ED5" w:rsidRDefault="00F21ED5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Досуги и развлечения</w:t>
      </w:r>
    </w:p>
    <w:p w:rsidR="00F21ED5" w:rsidRPr="00F21ED5" w:rsidRDefault="00F21ED5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Работа по ОБЖ, правила поведения детей в разных видах деятельности.</w:t>
      </w:r>
    </w:p>
    <w:p w:rsidR="00F21ED5" w:rsidRPr="00F21ED5" w:rsidRDefault="00F21ED5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Обучения детей ПДД</w:t>
      </w:r>
    </w:p>
    <w:p w:rsidR="00F21ED5" w:rsidRPr="00F21ED5" w:rsidRDefault="00F21ED5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Наблюдения в природе</w:t>
      </w:r>
    </w:p>
    <w:p w:rsidR="00B0736A" w:rsidRDefault="00B0736A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F21ED5" w:rsidRPr="00F21ED5" w:rsidRDefault="00F21ED5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КАЛЕНДАРНОЕ ПЛАНИРОВАНИЕ</w:t>
      </w:r>
    </w:p>
    <w:p w:rsidR="00B0736A" w:rsidRDefault="00B0736A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F21ED5" w:rsidRPr="00F21ED5" w:rsidRDefault="00F21ED5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Условные обозначения:</w:t>
      </w:r>
    </w:p>
    <w:p w:rsidR="00F21ED5" w:rsidRPr="00F21ED5" w:rsidRDefault="00F21ED5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+ КРИТЕРИЙ ПРИСУТСТВУЕТ В ПОЛНОМ ОБЪЕМЕ</w:t>
      </w:r>
    </w:p>
    <w:p w:rsidR="00F21ED5" w:rsidRPr="00F21ED5" w:rsidRDefault="00F21ED5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КРИТЕРИЙ ПРИСУТСТВУЕТ ЧАСТИЧНО</w:t>
      </w:r>
    </w:p>
    <w:p w:rsidR="00F21ED5" w:rsidRPr="00F21ED5" w:rsidRDefault="00F21ED5" w:rsidP="00F21ED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! КРИТЕРИЙ ОТСУТСВУЕТ</w:t>
      </w:r>
    </w:p>
    <w:p w:rsidR="000814FB" w:rsidRDefault="000814FB" w:rsidP="00BA5B7A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12F65" w:rsidRDefault="00E12F65" w:rsidP="00BA5B7A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12F65" w:rsidRDefault="00E12F65" w:rsidP="00BA5B7A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12F65" w:rsidRDefault="00E12F65" w:rsidP="00BA5B7A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12F65" w:rsidRDefault="00E12F65" w:rsidP="00BA5B7A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12F65" w:rsidRDefault="00E12F65" w:rsidP="00BA5B7A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12F65" w:rsidRDefault="00E12F65" w:rsidP="00BA5B7A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12F65" w:rsidRDefault="00E12F65" w:rsidP="00BA5B7A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12F65" w:rsidRDefault="00E12F65" w:rsidP="00BA5B7A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12F65" w:rsidRDefault="00E12F65" w:rsidP="00BA5B7A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12F65" w:rsidRDefault="00E12F65" w:rsidP="00BA5B7A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12F65" w:rsidRDefault="00E12F65" w:rsidP="00BA5B7A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12F65" w:rsidRDefault="00E12F65" w:rsidP="00BA5B7A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12F65" w:rsidRDefault="00E12F65" w:rsidP="00BA5B7A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12F65" w:rsidRDefault="00E12F65" w:rsidP="00BA5B7A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12F65" w:rsidRDefault="00E12F65" w:rsidP="00BA5B7A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12F65" w:rsidRDefault="00E12F65" w:rsidP="00BA5B7A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12F65" w:rsidRPr="00F21ED5" w:rsidRDefault="00E12F65" w:rsidP="00E12F6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lastRenderedPageBreak/>
        <w:t>План-задание</w:t>
      </w:r>
    </w:p>
    <w:p w:rsidR="00E12F65" w:rsidRPr="00F21ED5" w:rsidRDefault="00E12F65" w:rsidP="00E12F6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тематического контроля проверки состояния</w:t>
      </w:r>
    </w:p>
    <w:p w:rsidR="00E12F65" w:rsidRDefault="00E12F65" w:rsidP="00E12F6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готовности ДОУ к работе в летний период</w:t>
      </w:r>
    </w:p>
    <w:p w:rsidR="00E12F65" w:rsidRPr="00F21ED5" w:rsidRDefault="00E12F65" w:rsidP="00E12F65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E12F65" w:rsidRPr="00F21ED5" w:rsidRDefault="00E12F65" w:rsidP="00E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Цель: анализ условий для проведения летней - оздоровительной работы с детьми.</w:t>
      </w:r>
    </w:p>
    <w:p w:rsidR="00E12F65" w:rsidRPr="00F21ED5" w:rsidRDefault="00E12F65" w:rsidP="00E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Сроки проведения: с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06</w:t>
      </w: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.05.201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9</w:t>
      </w: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07</w:t>
      </w: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.05.201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9 </w:t>
      </w: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г.</w:t>
      </w:r>
    </w:p>
    <w:p w:rsidR="00E12F65" w:rsidRPr="00F21ED5" w:rsidRDefault="00E12F65" w:rsidP="00E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График тематического контроля</w:t>
      </w:r>
    </w:p>
    <w:p w:rsidR="00E12F65" w:rsidRPr="00F21ED5" w:rsidRDefault="00E12F65" w:rsidP="00E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 Создание у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словий для игр детей во дворе </w:t>
      </w: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:rsidR="00E12F65" w:rsidRPr="00F21ED5" w:rsidRDefault="00E12F65" w:rsidP="00E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2 Перспективное и календарное планирование </w:t>
      </w:r>
    </w:p>
    <w:p w:rsidR="00E12F65" w:rsidRPr="00F21ED5" w:rsidRDefault="00E12F65" w:rsidP="00E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3 Наглядная информация для родителей </w:t>
      </w:r>
    </w:p>
    <w:p w:rsidR="00E12F65" w:rsidRPr="00F21ED5" w:rsidRDefault="00E12F65" w:rsidP="00E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Pr="00F21ED5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План - задание тематического контроля</w:t>
      </w:r>
    </w:p>
    <w:p w:rsidR="00E12F65" w:rsidRPr="00F21ED5" w:rsidRDefault="00E12F65" w:rsidP="00E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Создание условий:</w:t>
      </w:r>
    </w:p>
    <w:p w:rsidR="00E12F65" w:rsidRPr="00F21ED5" w:rsidRDefault="00E12F65" w:rsidP="00E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Посещение участков;</w:t>
      </w:r>
    </w:p>
    <w:p w:rsidR="00E12F65" w:rsidRPr="00F21ED5" w:rsidRDefault="00E12F65" w:rsidP="00E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Анализ предметно-развивающей среды по физическому воспитанию и</w:t>
      </w:r>
    </w:p>
    <w:p w:rsidR="00E12F65" w:rsidRPr="00F21ED5" w:rsidRDefault="00E12F65" w:rsidP="00E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охране жизни и здоровья детей на участках.</w:t>
      </w:r>
    </w:p>
    <w:p w:rsidR="00E12F65" w:rsidRPr="00F21ED5" w:rsidRDefault="00E12F65" w:rsidP="00E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Планирование работы:</w:t>
      </w:r>
    </w:p>
    <w:p w:rsidR="00E12F65" w:rsidRPr="00F21ED5" w:rsidRDefault="00E12F65" w:rsidP="00E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Проверка перспективных и календарных планов.</w:t>
      </w:r>
    </w:p>
    <w:p w:rsidR="00E12F65" w:rsidRPr="00F21ED5" w:rsidRDefault="00E12F65" w:rsidP="00E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Работа с родителями:</w:t>
      </w:r>
    </w:p>
    <w:p w:rsidR="00E12F65" w:rsidRPr="00F21ED5" w:rsidRDefault="00E12F65" w:rsidP="00E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Анализ наглядной информации для родителей по закаливанию и</w:t>
      </w:r>
    </w:p>
    <w:p w:rsidR="00E12F65" w:rsidRPr="00F21ED5" w:rsidRDefault="00E12F65" w:rsidP="00E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оздоровлению детей.</w:t>
      </w:r>
    </w:p>
    <w:p w:rsidR="00E12F65" w:rsidRDefault="00E12F65" w:rsidP="00E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E12F65" w:rsidRPr="00F21ED5" w:rsidRDefault="00E12F65" w:rsidP="00E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Карта анализа условий для проведения летней - оздоровительной компании.</w:t>
      </w:r>
    </w:p>
    <w:tbl>
      <w:tblPr>
        <w:tblStyle w:val="a7"/>
        <w:tblW w:w="0" w:type="auto"/>
        <w:tblInd w:w="-885" w:type="dxa"/>
        <w:tblLook w:val="04A0"/>
      </w:tblPr>
      <w:tblGrid>
        <w:gridCol w:w="2655"/>
        <w:gridCol w:w="4157"/>
        <w:gridCol w:w="858"/>
        <w:gridCol w:w="928"/>
        <w:gridCol w:w="938"/>
        <w:gridCol w:w="920"/>
      </w:tblGrid>
      <w:tr w:rsidR="00E12F65" w:rsidTr="00E12F65">
        <w:tc>
          <w:tcPr>
            <w:tcW w:w="2694" w:type="dxa"/>
          </w:tcPr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Критерии оценки</w:t>
            </w:r>
          </w:p>
          <w:p w:rsidR="00E12F65" w:rsidRDefault="00E12F65" w:rsidP="001A7B6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56" w:type="dxa"/>
            <w:tcBorders>
              <w:right w:val="single" w:sz="4" w:space="0" w:color="auto"/>
            </w:tcBorders>
          </w:tcPr>
          <w:p w:rsidR="00E12F6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Создание у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словий для игр детей во дворе</w:t>
            </w: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E12F6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1 мл.гр</w:t>
            </w: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:rsidR="00E12F65" w:rsidRDefault="00E12F65" w:rsidP="00E12F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2 мл.гр.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:rsidR="00E12F65" w:rsidRDefault="00E12F65" w:rsidP="00E12F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р.гр.</w:t>
            </w:r>
          </w:p>
        </w:tc>
        <w:tc>
          <w:tcPr>
            <w:tcW w:w="702" w:type="dxa"/>
            <w:tcBorders>
              <w:left w:val="single" w:sz="4" w:space="0" w:color="auto"/>
            </w:tcBorders>
          </w:tcPr>
          <w:p w:rsidR="00E12F65" w:rsidRDefault="00E12F65" w:rsidP="00E12F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т.гр.</w:t>
            </w:r>
          </w:p>
        </w:tc>
      </w:tr>
      <w:tr w:rsidR="00E12F65" w:rsidTr="00E12F65">
        <w:tc>
          <w:tcPr>
            <w:tcW w:w="2694" w:type="dxa"/>
          </w:tcPr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Мини-тропа здоровья</w:t>
            </w:r>
          </w:p>
          <w:p w:rsidR="00E12F65" w:rsidRDefault="00E12F65" w:rsidP="001A7B6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56" w:type="dxa"/>
            <w:tcBorders>
              <w:right w:val="single" w:sz="4" w:space="0" w:color="auto"/>
            </w:tcBorders>
          </w:tcPr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Разный материал (песок, трава, камушки, ребристые, деревянные</w:t>
            </w:r>
          </w:p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дорожки, выносные релаксационные коврики для профилактики</w:t>
            </w:r>
          </w:p>
          <w:p w:rsidR="00E12F6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плоскостопия из моющих материалов</w:t>
            </w: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E12F6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:rsidR="00E12F65" w:rsidRDefault="00E12F6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  <w:p w:rsidR="00E12F65" w:rsidRDefault="00E12F6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  <w:p w:rsidR="00E12F65" w:rsidRDefault="00E12F6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  <w:p w:rsidR="00E12F65" w:rsidRDefault="00E12F6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  <w:p w:rsidR="00E12F65" w:rsidRDefault="00E12F65" w:rsidP="00E12F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:rsidR="00E12F65" w:rsidRDefault="00E12F6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  <w:p w:rsidR="00E12F65" w:rsidRDefault="00E12F6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  <w:p w:rsidR="00E12F65" w:rsidRDefault="00E12F6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  <w:p w:rsidR="00E12F65" w:rsidRDefault="00E12F6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  <w:p w:rsidR="00E12F65" w:rsidRDefault="00E12F65" w:rsidP="00E12F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</w:tcPr>
          <w:p w:rsidR="00E12F65" w:rsidRDefault="00E12F6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  <w:p w:rsidR="00E12F65" w:rsidRDefault="00E12F6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  <w:p w:rsidR="00E12F65" w:rsidRDefault="00E12F6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  <w:p w:rsidR="00E12F65" w:rsidRDefault="00E12F6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  <w:p w:rsidR="00E12F65" w:rsidRDefault="00E12F65" w:rsidP="00E12F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2F65" w:rsidTr="00E12F65">
        <w:tc>
          <w:tcPr>
            <w:tcW w:w="2694" w:type="dxa"/>
          </w:tcPr>
          <w:p w:rsidR="00E12F6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Оборудование для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игр с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трудовых поручений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956" w:type="dxa"/>
            <w:tcBorders>
              <w:right w:val="single" w:sz="4" w:space="0" w:color="auto"/>
            </w:tcBorders>
          </w:tcPr>
          <w:p w:rsidR="00E12F6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Ведерки, совочки, лопатки, метелки, носилки</w:t>
            </w: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E12F65" w:rsidRDefault="00E12F6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  <w:p w:rsidR="00E12F65" w:rsidRDefault="00E12F65" w:rsidP="00E12F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:rsidR="00E12F65" w:rsidRDefault="00E12F65" w:rsidP="00E12F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:rsidR="00E12F65" w:rsidRDefault="00E12F65" w:rsidP="00E12F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</w:tcPr>
          <w:p w:rsidR="00E12F65" w:rsidRDefault="00E12F65" w:rsidP="00E12F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2F65" w:rsidTr="00E12F65">
        <w:trPr>
          <w:trHeight w:val="703"/>
        </w:trPr>
        <w:tc>
          <w:tcPr>
            <w:tcW w:w="2694" w:type="dxa"/>
          </w:tcPr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Оборудование: для</w:t>
            </w:r>
            <w:r w:rsidRPr="00EC6BA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организации опытно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–</w:t>
            </w:r>
            <w:r w:rsidRPr="00EC6BAD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экспериментальной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деятельности</w:t>
            </w:r>
          </w:p>
          <w:p w:rsidR="00E12F65" w:rsidRDefault="00E12F65" w:rsidP="001A7B6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56" w:type="dxa"/>
            <w:tcBorders>
              <w:right w:val="single" w:sz="4" w:space="0" w:color="auto"/>
            </w:tcBorders>
          </w:tcPr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 водой (отдельно в ящике, коробочке или кейсе):</w:t>
            </w:r>
          </w:p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Разные пластмассовые ёмкости для переливания и окрашивания</w:t>
            </w:r>
          </w:p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воды.</w:t>
            </w:r>
          </w:p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Ситечки, лопаточки, ложечки (мерные), аптечные «груши», воронки.</w:t>
            </w:r>
          </w:p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Пипетки, шприцы (пластмассовые, без игл) разного размера, оправа</w:t>
            </w:r>
          </w:p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для очков, мыльницы.</w:t>
            </w:r>
          </w:p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lastRenderedPageBreak/>
              <w:t>Разноцветные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кусочки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мыла, разноцветные мелки.</w:t>
            </w:r>
          </w:p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Разные по толщине трубочки, лупа, микроскоп.</w:t>
            </w:r>
          </w:p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Поролоновые мочалки, губки.</w:t>
            </w:r>
          </w:p>
          <w:p w:rsidR="00E12F6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Разноцветные камушки и стеклышки</w:t>
            </w:r>
          </w:p>
        </w:tc>
        <w:tc>
          <w:tcPr>
            <w:tcW w:w="701" w:type="dxa"/>
            <w:tcBorders>
              <w:right w:val="single" w:sz="4" w:space="0" w:color="auto"/>
            </w:tcBorders>
          </w:tcPr>
          <w:p w:rsidR="00E12F6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</w:tcPr>
          <w:p w:rsidR="00E12F6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</w:tcPr>
          <w:p w:rsidR="00E12F6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</w:tcBorders>
          </w:tcPr>
          <w:p w:rsidR="00E12F6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2F65" w:rsidTr="00E12F65">
        <w:trPr>
          <w:trHeight w:val="168"/>
        </w:trPr>
        <w:tc>
          <w:tcPr>
            <w:tcW w:w="2694" w:type="dxa"/>
            <w:tcBorders>
              <w:bottom w:val="single" w:sz="4" w:space="0" w:color="auto"/>
            </w:tcBorders>
          </w:tcPr>
          <w:p w:rsidR="00E12F65" w:rsidRDefault="00E12F65" w:rsidP="001A7B6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lastRenderedPageBreak/>
              <w:t>Дидактические „ игрушки</w:t>
            </w:r>
          </w:p>
        </w:tc>
        <w:tc>
          <w:tcPr>
            <w:tcW w:w="4956" w:type="dxa"/>
            <w:tcBorders>
              <w:bottom w:val="single" w:sz="4" w:space="0" w:color="auto"/>
              <w:right w:val="single" w:sz="4" w:space="0" w:color="auto"/>
            </w:tcBorders>
          </w:tcPr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(пластмассовые, деревянные, резиновые):</w:t>
            </w:r>
          </w:p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уточки, рыбки, дельфинчики, черепашки, лодочки, кораблики,</w:t>
            </w:r>
          </w:p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лебеди, разнообразные маленькие мячики, шарики и сачки для</w:t>
            </w:r>
          </w:p>
          <w:p w:rsidR="00E12F6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вылавливания предметов из воды.</w:t>
            </w:r>
          </w:p>
        </w:tc>
        <w:tc>
          <w:tcPr>
            <w:tcW w:w="701" w:type="dxa"/>
            <w:tcBorders>
              <w:bottom w:val="single" w:sz="4" w:space="0" w:color="auto"/>
              <w:right w:val="single" w:sz="4" w:space="0" w:color="auto"/>
            </w:tcBorders>
          </w:tcPr>
          <w:p w:rsidR="00E12F6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</w:tcBorders>
          </w:tcPr>
          <w:p w:rsidR="00E12F6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2F65" w:rsidTr="00E12F65">
        <w:trPr>
          <w:trHeight w:val="9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E12F65" w:rsidRDefault="00E12F65" w:rsidP="001A7B6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Игрушки с песком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Пластмассовые формочки, ведерки, лопаточки, совочки, сито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большое и маленькое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Default="00E12F6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  <w:p w:rsidR="00E12F65" w:rsidRDefault="00E12F6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  <w:p w:rsidR="00E12F65" w:rsidRDefault="00E12F65" w:rsidP="00E12F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6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2F65" w:rsidTr="00E12F65">
        <w:trPr>
          <w:trHeight w:val="20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E12F65" w:rsidRDefault="00E12F65" w:rsidP="001A7B6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Игрушки с водой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Default="00E12F65" w:rsidP="001A7B6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Тазик, ванночка или бассейн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Default="00E12F65" w:rsidP="00E12F6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Default="00E12F65" w:rsidP="00E12F6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Default="00E12F65" w:rsidP="00E12F6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65" w:rsidRDefault="00E12F65" w:rsidP="00E12F6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2F65" w:rsidTr="00E12F65">
        <w:trPr>
          <w:trHeight w:val="334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E12F65" w:rsidRDefault="00E12F65" w:rsidP="001A7B6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«Втыкалочки» пластмассовые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фигурки животных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(медведь, заяц, лиса; волк, еж, корова, лошадь,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поросёнок. кошка, собака, коза) мальчик, девочка; цветы и т.д.)</w:t>
            </w:r>
          </w:p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«Печатки»- палочка, на одном конце которой любая фигурка,</w:t>
            </w:r>
          </w:p>
          <w:p w:rsidR="00E12F6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оставляющая след на песке (например формы для печенья,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плоскостные и объекты, следы людей и животных)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6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2F65" w:rsidTr="00E12F65">
        <w:trPr>
          <w:trHeight w:val="17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  <w:p w:rsidR="00E12F65" w:rsidRPr="00F21ED5" w:rsidRDefault="00E12F65" w:rsidP="001A7B6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Игрушки с ветром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Вертушки.</w:t>
            </w:r>
          </w:p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Султанчики-кисточки; султанчик (солнце, рыбка, бабочки)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2F65" w:rsidTr="00E12F65">
        <w:trPr>
          <w:trHeight w:val="33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E12F65" w:rsidRPr="00F21ED5" w:rsidRDefault="00E12F65" w:rsidP="001A7B6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Атрибуты к летнему</w:t>
            </w:r>
            <w:r w:rsidRPr="00B0736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театру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Ширма, куклы, бибабо.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Pr="00F21ED5" w:rsidRDefault="00E12F65" w:rsidP="00E12F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Pr="00F21ED5" w:rsidRDefault="00E12F65" w:rsidP="00E12F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Pr="00F21ED5" w:rsidRDefault="00E12F65" w:rsidP="00E12F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65" w:rsidRPr="00F21ED5" w:rsidRDefault="00E12F65" w:rsidP="00E12F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2F65" w:rsidTr="00E12F65">
        <w:trPr>
          <w:trHeight w:val="18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E12F65" w:rsidRPr="00F21ED5" w:rsidRDefault="00E12F65" w:rsidP="001A7B6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Атрибуты для</w:t>
            </w:r>
            <w:r w:rsidRPr="00B0736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подвижных игр и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двигательной</w:t>
            </w:r>
            <w:r w:rsidRPr="00B0736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активности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Маски разных зверей и животных (или шапочки).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Обручи, мячи (разной величины), скакалки.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Вожжи, деревянные лошадки (на палке голова лошадка.)</w:t>
            </w:r>
          </w:p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«Каталки» металлические баночки, шарики, колесики на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металлической палочке.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Машины с веревочками.</w:t>
            </w:r>
          </w:p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Рули (для шофера, для капитана корабля).</w:t>
            </w:r>
          </w:p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lastRenderedPageBreak/>
              <w:t>«Следотопы», одевающиеся на след ноги ребенка (следы животных,</w:t>
            </w:r>
          </w:p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человека).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Самокаты.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Колесики.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Велосипеды.</w:t>
            </w:r>
          </w:p>
          <w:p w:rsidR="00E12F6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Кегли с мячами.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6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2F65" w:rsidTr="00E12F65">
        <w:trPr>
          <w:trHeight w:val="69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E12F65" w:rsidRPr="00F21ED5" w:rsidRDefault="00E12F65" w:rsidP="001A7B6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lastRenderedPageBreak/>
              <w:t>Атрибуты к сюжетно-</w:t>
            </w:r>
            <w:r w:rsidRPr="00B0736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ролевым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играм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Кейсы, сумки или пакеты; с ручками, глазками, ножками, носиком;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Default="00E12F6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  <w:p w:rsidR="00E12F65" w:rsidRDefault="00E12F65" w:rsidP="00E12F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6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2F65" w:rsidTr="00E12F65">
        <w:trPr>
          <w:trHeight w:val="170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E12F65" w:rsidRPr="00F21ED5" w:rsidRDefault="00E12F65" w:rsidP="001A7B6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Атрибуты по</w:t>
            </w:r>
            <w:r w:rsidRPr="00B0736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изодеятельности - для</w:t>
            </w:r>
            <w:r w:rsidRPr="00B0736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рисования, лепки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B0736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конструирования,</w:t>
            </w:r>
            <w:r w:rsidRPr="00B0736A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ручного труда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Альбомы, краски.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Цветные и простые карандаши.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Краски, гуашь, кисти.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Клей, ножницы, цветная бумага.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Пластилин.</w:t>
            </w:r>
          </w:p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Природный и бросовый материал.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Default="00E12F6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2F65" w:rsidTr="00E12F65">
        <w:trPr>
          <w:trHeight w:val="38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E12F65" w:rsidRPr="00F21ED5" w:rsidRDefault="00E12F65" w:rsidP="00E12F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2 Наглядная информация для родителей</w:t>
            </w:r>
          </w:p>
          <w:p w:rsidR="00E12F65" w:rsidRPr="00F21ED5" w:rsidRDefault="00E12F65" w:rsidP="001A7B6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Pr="00F21ED5" w:rsidRDefault="00E12F65" w:rsidP="00E12F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Наглядной информации для родителей по закаливанию и оздоровлению детей.</w:t>
            </w:r>
          </w:p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Наличие родительского уголка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 режимом дня,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сеткой совместной деятельности педагога с детьми.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рекомендациями,</w:t>
            </w:r>
            <w: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информацией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2F65" w:rsidTr="00E12F65">
        <w:trPr>
          <w:trHeight w:val="43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E12F65" w:rsidRPr="00F21ED5" w:rsidRDefault="00E12F65" w:rsidP="00E12F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3 Планирование</w:t>
            </w:r>
          </w:p>
          <w:p w:rsidR="00E12F65" w:rsidRDefault="00E12F65" w:rsidP="001A7B6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  <w:p w:rsidR="00E12F65" w:rsidRDefault="00E12F65" w:rsidP="001A7B6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Pr="00F21ED5" w:rsidRDefault="00E12F65" w:rsidP="00E12F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Эстетика оформления</w:t>
            </w:r>
          </w:p>
          <w:p w:rsidR="00E12F65" w:rsidRPr="00F21ED5" w:rsidRDefault="00E12F65" w:rsidP="00E12F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Оздоровительные мероприятия</w:t>
            </w:r>
          </w:p>
          <w:p w:rsidR="00E12F65" w:rsidRPr="00F21ED5" w:rsidRDefault="00E12F65" w:rsidP="00E12F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Закаливающие процедуры</w:t>
            </w:r>
          </w:p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Взаимодействие с родителями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2F65" w:rsidTr="00E12F65">
        <w:trPr>
          <w:trHeight w:val="280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E12F65" w:rsidRPr="00F21ED5" w:rsidRDefault="00E12F65" w:rsidP="00E12F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Игровая деятельность:</w:t>
            </w:r>
          </w:p>
          <w:p w:rsidR="00E12F65" w:rsidRDefault="00E12F65" w:rsidP="001A7B65">
            <w:pPr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Pr="00F21ED5" w:rsidRDefault="00E12F65" w:rsidP="00E12F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Подвижные игры</w:t>
            </w:r>
          </w:p>
          <w:p w:rsidR="00E12F65" w:rsidRPr="00F21ED5" w:rsidRDefault="00E12F65" w:rsidP="00E12F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Дидактические игры</w:t>
            </w:r>
          </w:p>
          <w:p w:rsidR="00E12F65" w:rsidRPr="00F21ED5" w:rsidRDefault="00E12F65" w:rsidP="00E12F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Обучающие игры</w:t>
            </w:r>
          </w:p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Досуги и развлечения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2F65" w:rsidTr="00E12F65">
        <w:trPr>
          <w:trHeight w:val="28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E12F65" w:rsidRDefault="00E12F65" w:rsidP="00E12F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Работа по ОБЖ, правила поведения детей в разных видах деятельности.</w:t>
            </w:r>
          </w:p>
        </w:tc>
        <w:tc>
          <w:tcPr>
            <w:tcW w:w="4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Pr="00F21ED5" w:rsidRDefault="00E12F65" w:rsidP="00E12F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Обучения детей ПДД</w:t>
            </w:r>
          </w:p>
          <w:p w:rsidR="00E12F65" w:rsidRPr="00F21ED5" w:rsidRDefault="00E12F65" w:rsidP="00E12F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2F65" w:rsidTr="00E12F65">
        <w:trPr>
          <w:trHeight w:val="355"/>
        </w:trPr>
        <w:tc>
          <w:tcPr>
            <w:tcW w:w="2694" w:type="dxa"/>
            <w:tcBorders>
              <w:top w:val="single" w:sz="4" w:space="0" w:color="auto"/>
            </w:tcBorders>
          </w:tcPr>
          <w:p w:rsidR="00E12F65" w:rsidRDefault="00E12F65" w:rsidP="00E12F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КАЛЕНДАРНОЕ ПЛАНИРОВАНИЕ</w:t>
            </w:r>
          </w:p>
        </w:tc>
        <w:tc>
          <w:tcPr>
            <w:tcW w:w="4956" w:type="dxa"/>
            <w:tcBorders>
              <w:top w:val="single" w:sz="4" w:space="0" w:color="auto"/>
              <w:right w:val="single" w:sz="4" w:space="0" w:color="auto"/>
            </w:tcBorders>
          </w:tcPr>
          <w:p w:rsidR="00E12F65" w:rsidRPr="00F21ED5" w:rsidRDefault="00E12F65" w:rsidP="00E12F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  <w:r w:rsidRPr="00F21ED5"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  <w:t>Наблюдения в природе</w:t>
            </w:r>
          </w:p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right w:val="single" w:sz="4" w:space="0" w:color="auto"/>
            </w:tcBorders>
          </w:tcPr>
          <w:p w:rsidR="00E12F6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</w:tcBorders>
          </w:tcPr>
          <w:p w:rsidR="00E12F65" w:rsidRPr="00F21ED5" w:rsidRDefault="00E12F65" w:rsidP="001A7B65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12F65" w:rsidRDefault="00E12F65" w:rsidP="00E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E12F65" w:rsidRDefault="00E12F65" w:rsidP="00E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E12F65" w:rsidRDefault="00E12F65" w:rsidP="00E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E12F65" w:rsidRDefault="00E12F65" w:rsidP="00E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E12F65" w:rsidRPr="00F21ED5" w:rsidRDefault="00E12F65" w:rsidP="00E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Условные обозначения:</w:t>
      </w:r>
    </w:p>
    <w:p w:rsidR="00E12F65" w:rsidRPr="00F21ED5" w:rsidRDefault="00E12F65" w:rsidP="00E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+ КРИТЕРИЙ ПРИСУТСТВУЕТ В ПОЛНОМ ОБЪЕМЕ</w:t>
      </w:r>
    </w:p>
    <w:p w:rsidR="00E12F65" w:rsidRPr="00F21ED5" w:rsidRDefault="00E12F65" w:rsidP="00E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КРИТЕРИЙ ПРИСУТСТВУЕТ ЧАСТИЧНО</w:t>
      </w:r>
    </w:p>
    <w:p w:rsidR="00E12F65" w:rsidRPr="00F21ED5" w:rsidRDefault="00E12F65" w:rsidP="00E12F6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F21ED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! КРИТЕРИЙ ОТСУТСВУЕТ</w:t>
      </w:r>
    </w:p>
    <w:p w:rsidR="00E12F65" w:rsidRPr="00941FFC" w:rsidRDefault="00E12F65" w:rsidP="00E12F65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12F65" w:rsidRDefault="00E12F65" w:rsidP="00BA5B7A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12F65" w:rsidRDefault="00E12F65" w:rsidP="00BA5B7A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12F65" w:rsidRDefault="00E12F65" w:rsidP="00BA5B7A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12F65" w:rsidRDefault="00E12F65" w:rsidP="00BA5B7A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12F65" w:rsidRDefault="00E12F65" w:rsidP="00BA5B7A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12F65" w:rsidRDefault="00E12F65" w:rsidP="00BA5B7A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12F65" w:rsidRDefault="00E12F65" w:rsidP="00BA5B7A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12F65" w:rsidRDefault="00E12F65" w:rsidP="00BA5B7A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12F65" w:rsidRDefault="00E12F65" w:rsidP="00BA5B7A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12F65" w:rsidRDefault="00E12F65" w:rsidP="00BA5B7A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12F65" w:rsidRDefault="00E12F65" w:rsidP="00BA5B7A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12F65" w:rsidRDefault="00E12F65" w:rsidP="00BA5B7A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E12F65" w:rsidRPr="00941FFC" w:rsidRDefault="00E12F65" w:rsidP="00BA5B7A">
      <w:pPr>
        <w:ind w:left="-709"/>
        <w:rPr>
          <w:rFonts w:ascii="Times New Roman" w:hAnsi="Times New Roman" w:cs="Times New Roman"/>
          <w:sz w:val="28"/>
          <w:szCs w:val="28"/>
        </w:rPr>
      </w:pPr>
    </w:p>
    <w:sectPr w:rsidR="00E12F65" w:rsidRPr="00941FFC" w:rsidSect="00734B4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B0D" w:rsidRDefault="00676B0D" w:rsidP="00EC6BAD">
      <w:pPr>
        <w:spacing w:after="0" w:line="240" w:lineRule="auto"/>
      </w:pPr>
      <w:r>
        <w:separator/>
      </w:r>
    </w:p>
  </w:endnote>
  <w:endnote w:type="continuationSeparator" w:id="1">
    <w:p w:rsidR="00676B0D" w:rsidRDefault="00676B0D" w:rsidP="00EC6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B0D" w:rsidRDefault="00676B0D" w:rsidP="00EC6BAD">
      <w:pPr>
        <w:spacing w:after="0" w:line="240" w:lineRule="auto"/>
      </w:pPr>
      <w:r>
        <w:separator/>
      </w:r>
    </w:p>
  </w:footnote>
  <w:footnote w:type="continuationSeparator" w:id="1">
    <w:p w:rsidR="00676B0D" w:rsidRDefault="00676B0D" w:rsidP="00EC6B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1FFC"/>
    <w:rsid w:val="000814FB"/>
    <w:rsid w:val="00417BB3"/>
    <w:rsid w:val="00676B0D"/>
    <w:rsid w:val="00734B4C"/>
    <w:rsid w:val="00882618"/>
    <w:rsid w:val="00941FFC"/>
    <w:rsid w:val="00B0736A"/>
    <w:rsid w:val="00BA5B7A"/>
    <w:rsid w:val="00D26734"/>
    <w:rsid w:val="00E12F65"/>
    <w:rsid w:val="00EC6BAD"/>
    <w:rsid w:val="00F21ED5"/>
    <w:rsid w:val="00FA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6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6BAD"/>
  </w:style>
  <w:style w:type="paragraph" w:styleId="a5">
    <w:name w:val="footer"/>
    <w:basedOn w:val="a"/>
    <w:link w:val="a6"/>
    <w:uiPriority w:val="99"/>
    <w:semiHidden/>
    <w:unhideWhenUsed/>
    <w:rsid w:val="00EC6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C6BAD"/>
  </w:style>
  <w:style w:type="table" w:styleId="a7">
    <w:name w:val="Table Grid"/>
    <w:basedOn w:val="a1"/>
    <w:uiPriority w:val="59"/>
    <w:rsid w:val="00B073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4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3045</Words>
  <Characters>17363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2019-05-07T10:56:00Z</cp:lastPrinted>
  <dcterms:created xsi:type="dcterms:W3CDTF">2019-05-07T08:47:00Z</dcterms:created>
  <dcterms:modified xsi:type="dcterms:W3CDTF">2019-05-07T10:59:00Z</dcterms:modified>
</cp:coreProperties>
</file>